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0778" w14:textId="61F3241B" w:rsidR="00441BBB" w:rsidRDefault="00954A0E" w:rsidP="00C0523C">
      <w:pPr>
        <w:pStyle w:val="Sansinterligne"/>
      </w:pPr>
      <w:r>
        <w:rPr>
          <w:noProof/>
        </w:rPr>
        <w:drawing>
          <wp:inline distT="0" distB="0" distL="0" distR="0" wp14:anchorId="114BE104" wp14:editId="27041180">
            <wp:extent cx="2209800" cy="561340"/>
            <wp:effectExtent l="0" t="0" r="0" b="0"/>
            <wp:docPr id="2" name="Image 2" descr="nouve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uveau 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0CD4" w14:textId="3AA205DF" w:rsidR="00954A0E" w:rsidRDefault="00954A0E" w:rsidP="00C0523C">
      <w:pPr>
        <w:pStyle w:val="Sansinterligne"/>
      </w:pPr>
    </w:p>
    <w:p w14:paraId="72A547AE" w14:textId="13FE25CC" w:rsidR="00954A0E" w:rsidRDefault="00954A0E" w:rsidP="00954A0E">
      <w:pPr>
        <w:pStyle w:val="Sansinterligne"/>
        <w:jc w:val="right"/>
      </w:pPr>
    </w:p>
    <w:p w14:paraId="17FCD1C9" w14:textId="7225687A" w:rsidR="00954A0E" w:rsidRDefault="00954A0E" w:rsidP="00954A0E">
      <w:pPr>
        <w:pStyle w:val="Sansinterligne"/>
        <w:jc w:val="right"/>
      </w:pPr>
    </w:p>
    <w:p w14:paraId="20260CB4" w14:textId="6EC21CF2" w:rsidR="00954A0E" w:rsidRDefault="00954A0E" w:rsidP="00954A0E">
      <w:pPr>
        <w:pStyle w:val="Sansinterligne"/>
        <w:jc w:val="right"/>
      </w:pPr>
    </w:p>
    <w:p w14:paraId="1C119D9B" w14:textId="77777777" w:rsidR="00954A0E" w:rsidRDefault="00954A0E" w:rsidP="00954A0E">
      <w:pPr>
        <w:pStyle w:val="Sansinterligne"/>
        <w:jc w:val="right"/>
      </w:pPr>
    </w:p>
    <w:p w14:paraId="43CECCF5" w14:textId="5E8F400E" w:rsidR="00954A0E" w:rsidRPr="006666AD" w:rsidRDefault="00954A0E" w:rsidP="00954A0E">
      <w:pPr>
        <w:pStyle w:val="Sansinterligne"/>
        <w:jc w:val="right"/>
        <w:rPr>
          <w:b/>
          <w:bCs/>
          <w:sz w:val="56"/>
          <w:szCs w:val="56"/>
          <w:u w:val="single"/>
        </w:rPr>
      </w:pPr>
      <w:r w:rsidRPr="006666AD">
        <w:rPr>
          <w:b/>
          <w:bCs/>
          <w:sz w:val="56"/>
          <w:szCs w:val="56"/>
          <w:u w:val="single"/>
        </w:rPr>
        <w:t>APPEL À PROJETS</w:t>
      </w:r>
    </w:p>
    <w:p w14:paraId="76ED1C1A" w14:textId="015C0510" w:rsidR="00954A0E" w:rsidRDefault="00954A0E" w:rsidP="00954A0E">
      <w:pPr>
        <w:pStyle w:val="Sansinterligne"/>
        <w:jc w:val="right"/>
      </w:pPr>
    </w:p>
    <w:p w14:paraId="04E5B558" w14:textId="55344F5E" w:rsidR="00954A0E" w:rsidRPr="006666AD" w:rsidRDefault="006666AD" w:rsidP="006666AD">
      <w:pPr>
        <w:pStyle w:val="Sansinterligne"/>
        <w:jc w:val="right"/>
        <w:rPr>
          <w:b/>
          <w:bCs/>
          <w:sz w:val="36"/>
          <w:szCs w:val="36"/>
          <w:u w:val="single"/>
        </w:rPr>
      </w:pPr>
      <w:r w:rsidRPr="006666AD">
        <w:rPr>
          <w:b/>
          <w:bCs/>
          <w:sz w:val="36"/>
          <w:szCs w:val="36"/>
          <w:u w:val="single"/>
        </w:rPr>
        <w:t xml:space="preserve">Formulaire de </w:t>
      </w:r>
      <w:r w:rsidR="00AA7A31">
        <w:rPr>
          <w:b/>
          <w:bCs/>
          <w:sz w:val="36"/>
          <w:szCs w:val="36"/>
          <w:u w:val="single"/>
        </w:rPr>
        <w:t>candidatur</w:t>
      </w:r>
      <w:r w:rsidRPr="006666AD">
        <w:rPr>
          <w:b/>
          <w:bCs/>
          <w:sz w:val="36"/>
          <w:szCs w:val="36"/>
          <w:u w:val="single"/>
        </w:rPr>
        <w:t>e</w:t>
      </w:r>
    </w:p>
    <w:p w14:paraId="79659739" w14:textId="496768E8" w:rsidR="00954A0E" w:rsidRDefault="00954A0E" w:rsidP="00954A0E">
      <w:pPr>
        <w:pStyle w:val="Sansinterligne"/>
        <w:jc w:val="right"/>
      </w:pPr>
    </w:p>
    <w:p w14:paraId="1F306838" w14:textId="77777777" w:rsidR="00954A0E" w:rsidRDefault="00954A0E" w:rsidP="00954A0E">
      <w:pPr>
        <w:pStyle w:val="Sansinterligne"/>
        <w:jc w:val="right"/>
      </w:pPr>
    </w:p>
    <w:p w14:paraId="481C7126" w14:textId="77777777" w:rsidR="00954A0E" w:rsidRDefault="00954A0E" w:rsidP="00C0523C">
      <w:pPr>
        <w:pStyle w:val="Sansinterligne"/>
      </w:pPr>
    </w:p>
    <w:p w14:paraId="1E251F64" w14:textId="41064205" w:rsidR="00441BBB" w:rsidRPr="006666AD" w:rsidRDefault="00441BBB" w:rsidP="006666AD">
      <w:pPr>
        <w:tabs>
          <w:tab w:val="left" w:pos="-1134"/>
          <w:tab w:val="left" w:pos="1764"/>
          <w:tab w:val="left" w:pos="5056"/>
        </w:tabs>
        <w:jc w:val="center"/>
        <w:rPr>
          <w:rFonts w:cs="Arial"/>
          <w:b/>
          <w:sz w:val="40"/>
          <w:szCs w:val="36"/>
          <w:u w:val="single"/>
          <w:lang w:eastAsia="fr-FR"/>
        </w:rPr>
      </w:pPr>
      <w:r w:rsidRPr="00954A0E">
        <w:rPr>
          <w:rFonts w:cs="Arial"/>
          <w:b/>
          <w:sz w:val="40"/>
          <w:szCs w:val="36"/>
          <w:u w:val="single"/>
          <w:lang w:eastAsia="fr-FR"/>
        </w:rPr>
        <w:t>AGENCE WALLONNE DE LA SANTE, DE LA PROTECTION SOCIALE, DU HANDICAP ET DES FAMILLES</w:t>
      </w:r>
    </w:p>
    <w:p w14:paraId="42E63599" w14:textId="77777777" w:rsidR="00954A0E" w:rsidRPr="00954A0E" w:rsidRDefault="00954A0E" w:rsidP="00441BBB">
      <w:pPr>
        <w:tabs>
          <w:tab w:val="left" w:pos="-1134"/>
          <w:tab w:val="left" w:pos="1764"/>
          <w:tab w:val="left" w:pos="5056"/>
        </w:tabs>
        <w:jc w:val="both"/>
        <w:rPr>
          <w:rFonts w:cs="Arial"/>
          <w:sz w:val="32"/>
          <w:szCs w:val="36"/>
          <w:lang w:eastAsia="fr-FR"/>
        </w:rPr>
      </w:pPr>
    </w:p>
    <w:p w14:paraId="264F0523" w14:textId="4AA2C6D8" w:rsidR="00E547A5" w:rsidRPr="00E547A5" w:rsidRDefault="00441BBB" w:rsidP="00E547A5">
      <w:pPr>
        <w:jc w:val="center"/>
        <w:rPr>
          <w:rFonts w:cs="Arial"/>
          <w:b/>
          <w:sz w:val="36"/>
          <w:szCs w:val="36"/>
        </w:rPr>
      </w:pPr>
      <w:r w:rsidRPr="00954A0E">
        <w:rPr>
          <w:rFonts w:cs="Arial"/>
          <w:b/>
          <w:sz w:val="36"/>
          <w:szCs w:val="36"/>
        </w:rPr>
        <w:t xml:space="preserve">Appel à projets relatif </w:t>
      </w:r>
      <w:r w:rsidR="00E547A5">
        <w:rPr>
          <w:rFonts w:cs="Arial"/>
          <w:b/>
          <w:sz w:val="36"/>
          <w:szCs w:val="36"/>
        </w:rPr>
        <w:t>au</w:t>
      </w:r>
      <w:r w:rsidR="006336AB">
        <w:rPr>
          <w:rFonts w:cs="Arial"/>
          <w:b/>
          <w:sz w:val="36"/>
          <w:szCs w:val="36"/>
        </w:rPr>
        <w:t xml:space="preserve"> </w:t>
      </w:r>
      <w:r w:rsidR="00E547A5">
        <w:rPr>
          <w:rFonts w:cs="Arial"/>
          <w:b/>
          <w:sz w:val="36"/>
          <w:szCs w:val="36"/>
        </w:rPr>
        <w:t>r</w:t>
      </w:r>
      <w:r w:rsidR="00E547A5" w:rsidRPr="00E547A5">
        <w:rPr>
          <w:rFonts w:cs="Arial"/>
          <w:b/>
          <w:sz w:val="36"/>
          <w:szCs w:val="36"/>
        </w:rPr>
        <w:t>enforcement de la recherche en promotion de la santé en Wallonie</w:t>
      </w:r>
    </w:p>
    <w:p w14:paraId="1131FD99" w14:textId="4084CBF5" w:rsidR="00441BBB" w:rsidRPr="00954A0E" w:rsidRDefault="00441BBB" w:rsidP="00954A0E">
      <w:pPr>
        <w:tabs>
          <w:tab w:val="left" w:pos="-1134"/>
          <w:tab w:val="left" w:pos="1764"/>
          <w:tab w:val="left" w:pos="5056"/>
        </w:tabs>
        <w:jc w:val="center"/>
        <w:rPr>
          <w:rFonts w:cs="Arial"/>
          <w:b/>
          <w:sz w:val="36"/>
          <w:szCs w:val="36"/>
        </w:rPr>
      </w:pPr>
    </w:p>
    <w:p w14:paraId="0B679349" w14:textId="77777777" w:rsidR="00954A0E" w:rsidRPr="00954A0E" w:rsidRDefault="00954A0E" w:rsidP="00954A0E">
      <w:pPr>
        <w:tabs>
          <w:tab w:val="left" w:pos="-1134"/>
          <w:tab w:val="left" w:pos="1764"/>
          <w:tab w:val="left" w:pos="5056"/>
        </w:tabs>
        <w:rPr>
          <w:rFonts w:cs="Arial"/>
          <w:b/>
          <w:sz w:val="40"/>
          <w:szCs w:val="40"/>
        </w:rPr>
      </w:pPr>
    </w:p>
    <w:p w14:paraId="548F06D2" w14:textId="77777777" w:rsidR="00441BBB" w:rsidRPr="00954A0E" w:rsidRDefault="00441BBB" w:rsidP="00441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1764"/>
          <w:tab w:val="left" w:pos="5056"/>
        </w:tabs>
        <w:jc w:val="center"/>
        <w:rPr>
          <w:rFonts w:cs="Arial"/>
          <w:b/>
          <w:sz w:val="40"/>
          <w:szCs w:val="40"/>
        </w:rPr>
      </w:pPr>
    </w:p>
    <w:p w14:paraId="08B5A3B5" w14:textId="372E82F8" w:rsidR="006336AB" w:rsidRPr="001D1B8F" w:rsidRDefault="00441BBB" w:rsidP="00633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1764"/>
          <w:tab w:val="left" w:pos="5056"/>
        </w:tabs>
        <w:jc w:val="center"/>
        <w:rPr>
          <w:rFonts w:cs="Arial"/>
          <w:b/>
          <w:sz w:val="32"/>
          <w:szCs w:val="32"/>
        </w:rPr>
      </w:pPr>
      <w:r w:rsidRPr="001D1B8F">
        <w:rPr>
          <w:rFonts w:cs="Arial"/>
          <w:b/>
          <w:sz w:val="32"/>
          <w:szCs w:val="32"/>
        </w:rPr>
        <w:t>DATE DE DEP</w:t>
      </w:r>
      <w:r w:rsidR="00954A0E" w:rsidRPr="001D1B8F">
        <w:rPr>
          <w:rFonts w:cs="Arial"/>
          <w:b/>
          <w:sz w:val="32"/>
          <w:szCs w:val="32"/>
        </w:rPr>
        <w:t>Ô</w:t>
      </w:r>
      <w:r w:rsidRPr="001D1B8F">
        <w:rPr>
          <w:rFonts w:cs="Arial"/>
          <w:b/>
          <w:sz w:val="32"/>
          <w:szCs w:val="32"/>
        </w:rPr>
        <w:t xml:space="preserve">T DES </w:t>
      </w:r>
      <w:r w:rsidR="00F77BDF" w:rsidRPr="001D1B8F">
        <w:rPr>
          <w:rFonts w:cs="Arial"/>
          <w:b/>
          <w:sz w:val="32"/>
          <w:szCs w:val="32"/>
        </w:rPr>
        <w:t>PROJETS</w:t>
      </w:r>
      <w:r w:rsidRPr="001D1B8F">
        <w:rPr>
          <w:rFonts w:cs="Arial"/>
          <w:b/>
          <w:sz w:val="32"/>
          <w:szCs w:val="32"/>
        </w:rPr>
        <w:t xml:space="preserve"> : </w:t>
      </w:r>
      <w:r w:rsidR="00F9419D" w:rsidRPr="001D1B8F">
        <w:rPr>
          <w:rFonts w:cs="Arial"/>
          <w:b/>
          <w:sz w:val="32"/>
          <w:szCs w:val="32"/>
        </w:rPr>
        <w:t xml:space="preserve">Le dépôt des projets doit être introduit au plus tard </w:t>
      </w:r>
      <w:r w:rsidR="00C1037C">
        <w:rPr>
          <w:rFonts w:cs="Arial"/>
          <w:b/>
          <w:sz w:val="32"/>
          <w:szCs w:val="32"/>
        </w:rPr>
        <w:t xml:space="preserve">le </w:t>
      </w:r>
      <w:r w:rsidR="009C534A" w:rsidRPr="009C534A">
        <w:rPr>
          <w:rFonts w:cs="Arial"/>
          <w:b/>
          <w:sz w:val="32"/>
          <w:szCs w:val="32"/>
        </w:rPr>
        <w:t>2</w:t>
      </w:r>
      <w:r w:rsidR="009C534A" w:rsidRPr="009C534A">
        <w:rPr>
          <w:rFonts w:cs="Arial"/>
          <w:b/>
          <w:sz w:val="32"/>
          <w:szCs w:val="32"/>
        </w:rPr>
        <w:t>0</w:t>
      </w:r>
      <w:r w:rsidR="009C534A" w:rsidRPr="009C534A">
        <w:rPr>
          <w:rFonts w:cs="Arial"/>
          <w:b/>
          <w:sz w:val="32"/>
          <w:szCs w:val="32"/>
        </w:rPr>
        <w:t xml:space="preserve"> </w:t>
      </w:r>
      <w:r w:rsidR="00E547A5" w:rsidRPr="009C534A">
        <w:rPr>
          <w:rFonts w:cs="Arial"/>
          <w:b/>
          <w:sz w:val="32"/>
          <w:szCs w:val="32"/>
        </w:rPr>
        <w:t>juin</w:t>
      </w:r>
      <w:r w:rsidR="00E547A5">
        <w:rPr>
          <w:rFonts w:cs="Arial"/>
          <w:b/>
          <w:sz w:val="32"/>
          <w:szCs w:val="32"/>
        </w:rPr>
        <w:t xml:space="preserve"> </w:t>
      </w:r>
      <w:r w:rsidR="00EA786E">
        <w:rPr>
          <w:rFonts w:cs="Arial"/>
          <w:b/>
          <w:sz w:val="32"/>
          <w:szCs w:val="32"/>
        </w:rPr>
        <w:t>2025</w:t>
      </w:r>
      <w:r w:rsidR="00C1037C">
        <w:rPr>
          <w:rFonts w:cs="Arial"/>
          <w:b/>
          <w:sz w:val="32"/>
          <w:szCs w:val="32"/>
        </w:rPr>
        <w:t xml:space="preserve"> </w:t>
      </w:r>
      <w:r w:rsidR="009C32BE">
        <w:rPr>
          <w:rFonts w:cs="Arial"/>
          <w:b/>
          <w:sz w:val="32"/>
          <w:szCs w:val="32"/>
        </w:rPr>
        <w:t>à 23h59</w:t>
      </w:r>
      <w:r w:rsidR="00F9419D" w:rsidRPr="001D1B8F">
        <w:rPr>
          <w:rFonts w:cs="Arial"/>
          <w:b/>
          <w:sz w:val="32"/>
          <w:szCs w:val="32"/>
        </w:rPr>
        <w:t>.</w:t>
      </w:r>
      <w:r w:rsidR="006336AB" w:rsidRPr="001D1B8F">
        <w:rPr>
          <w:rFonts w:cs="Arial"/>
          <w:b/>
          <w:sz w:val="32"/>
          <w:szCs w:val="32"/>
        </w:rPr>
        <w:t xml:space="preserve"> </w:t>
      </w:r>
    </w:p>
    <w:p w14:paraId="0672A83F" w14:textId="77777777" w:rsidR="00441BBB" w:rsidRPr="00954A0E" w:rsidRDefault="00441BBB" w:rsidP="00441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34"/>
          <w:tab w:val="left" w:pos="1764"/>
          <w:tab w:val="left" w:pos="5056"/>
        </w:tabs>
        <w:jc w:val="center"/>
        <w:rPr>
          <w:rFonts w:cs="Arial"/>
          <w:b/>
          <w:sz w:val="40"/>
          <w:szCs w:val="40"/>
        </w:rPr>
      </w:pPr>
    </w:p>
    <w:p w14:paraId="22569198" w14:textId="77777777" w:rsidR="00954A0E" w:rsidRDefault="00954A0E" w:rsidP="00954A0E">
      <w:pPr>
        <w:spacing w:after="120"/>
        <w:jc w:val="both"/>
        <w:rPr>
          <w:b/>
          <w:color w:val="FF0000"/>
          <w:sz w:val="28"/>
          <w:szCs w:val="32"/>
        </w:rPr>
      </w:pPr>
    </w:p>
    <w:p w14:paraId="3063ACEB" w14:textId="1CA51561" w:rsidR="00954A0E" w:rsidRDefault="00954A0E" w:rsidP="00954A0E">
      <w:pPr>
        <w:spacing w:after="120"/>
        <w:jc w:val="both"/>
        <w:rPr>
          <w:b/>
          <w:color w:val="FF0000"/>
          <w:sz w:val="28"/>
          <w:szCs w:val="32"/>
        </w:rPr>
      </w:pPr>
      <w:r w:rsidRPr="00954A0E">
        <w:rPr>
          <w:b/>
          <w:color w:val="FF0000"/>
          <w:sz w:val="28"/>
          <w:szCs w:val="32"/>
        </w:rPr>
        <w:t xml:space="preserve">Le formulaire dûment </w:t>
      </w:r>
      <w:r w:rsidRPr="00954A0E">
        <w:rPr>
          <w:b/>
          <w:color w:val="FF0000"/>
          <w:sz w:val="28"/>
          <w:szCs w:val="32"/>
          <w:u w:val="single"/>
        </w:rPr>
        <w:t>complété et signé</w:t>
      </w:r>
      <w:r w:rsidRPr="00954A0E">
        <w:rPr>
          <w:b/>
          <w:color w:val="FF0000"/>
          <w:sz w:val="28"/>
          <w:szCs w:val="32"/>
        </w:rPr>
        <w:t xml:space="preserve"> est à renvoyer PAR MAIL à l’adresse suivante : </w:t>
      </w:r>
      <w:r w:rsidR="00DA0CC6" w:rsidRPr="00DA0CC6">
        <w:rPr>
          <w:b/>
          <w:color w:val="FF0000"/>
          <w:sz w:val="28"/>
          <w:szCs w:val="32"/>
        </w:rPr>
        <w:t>ppsante@aviq.be</w:t>
      </w:r>
      <w:r w:rsidRPr="00954A0E">
        <w:rPr>
          <w:b/>
          <w:color w:val="FF0000"/>
          <w:sz w:val="28"/>
          <w:szCs w:val="32"/>
        </w:rPr>
        <w:t xml:space="preserve"> </w:t>
      </w:r>
    </w:p>
    <w:p w14:paraId="72BC233A" w14:textId="77777777" w:rsidR="00954A0E" w:rsidRPr="00954A0E" w:rsidRDefault="00954A0E" w:rsidP="00954A0E">
      <w:pPr>
        <w:spacing w:after="120"/>
        <w:jc w:val="both"/>
        <w:rPr>
          <w:b/>
          <w:color w:val="FF0000"/>
          <w:sz w:val="20"/>
          <w:u w:val="single"/>
        </w:rPr>
      </w:pPr>
    </w:p>
    <w:p w14:paraId="413FFBF7" w14:textId="300FBD30" w:rsidR="00954A0E" w:rsidRPr="007975F2" w:rsidRDefault="001D1B8F">
      <w:pPr>
        <w:rPr>
          <w:rFonts w:cs="Arial"/>
          <w:b/>
          <w:sz w:val="40"/>
          <w:szCs w:val="40"/>
          <w:u w:val="single"/>
        </w:rPr>
      </w:pPr>
      <w:r>
        <w:rPr>
          <w:rFonts w:cs="Arial"/>
          <w:b/>
          <w:sz w:val="40"/>
          <w:szCs w:val="40"/>
          <w:u w:val="single"/>
        </w:rPr>
        <w:t xml:space="preserve">Nom du </w:t>
      </w:r>
      <w:r w:rsidR="00954A0E">
        <w:rPr>
          <w:rFonts w:cs="Arial"/>
          <w:b/>
          <w:sz w:val="40"/>
          <w:szCs w:val="40"/>
          <w:u w:val="single"/>
        </w:rPr>
        <w:t xml:space="preserve">Projet : </w:t>
      </w:r>
      <w:r w:rsidR="00954A0E" w:rsidRPr="00954A0E">
        <w:rPr>
          <w:rFonts w:cs="Arial"/>
          <w:b/>
          <w:sz w:val="40"/>
          <w:szCs w:val="40"/>
        </w:rPr>
        <w:t>…………………………………………</w:t>
      </w:r>
      <w:proofErr w:type="gramStart"/>
      <w:r w:rsidR="00954A0E" w:rsidRPr="00954A0E">
        <w:rPr>
          <w:rFonts w:cs="Arial"/>
          <w:b/>
          <w:sz w:val="40"/>
          <w:szCs w:val="40"/>
        </w:rPr>
        <w:t>…….</w:t>
      </w:r>
      <w:proofErr w:type="gramEnd"/>
      <w:r w:rsidR="00954A0E" w:rsidRPr="00954A0E">
        <w:rPr>
          <w:rFonts w:cs="Arial"/>
          <w:b/>
          <w:sz w:val="40"/>
          <w:szCs w:val="40"/>
        </w:rPr>
        <w:t>.</w:t>
      </w:r>
      <w:r w:rsidR="00954A0E">
        <w:rPr>
          <w:rFonts w:cs="Arial"/>
          <w:b/>
          <w:u w:val="single"/>
        </w:rPr>
        <w:br w:type="page"/>
      </w:r>
    </w:p>
    <w:p w14:paraId="2E54B212" w14:textId="351CF722" w:rsidR="00441BBB" w:rsidRPr="00954A0E" w:rsidRDefault="00441BBB" w:rsidP="00954A0E">
      <w:pPr>
        <w:tabs>
          <w:tab w:val="left" w:pos="-1134"/>
          <w:tab w:val="left" w:pos="1764"/>
          <w:tab w:val="left" w:pos="5056"/>
        </w:tabs>
        <w:rPr>
          <w:rFonts w:cs="Arial"/>
          <w:b/>
          <w:u w:val="single"/>
        </w:rPr>
      </w:pPr>
    </w:p>
    <w:p w14:paraId="66D8DE82" w14:textId="587356E4" w:rsidR="00954A0E" w:rsidRPr="00E57FAB" w:rsidRDefault="00954A0E" w:rsidP="00441BBB">
      <w:pPr>
        <w:pStyle w:val="Titre1"/>
        <w:rPr>
          <w:sz w:val="36"/>
          <w:szCs w:val="36"/>
          <w:u w:val="single"/>
        </w:rPr>
      </w:pPr>
      <w:r w:rsidRPr="00E57FAB">
        <w:rPr>
          <w:sz w:val="36"/>
          <w:szCs w:val="36"/>
          <w:u w:val="single"/>
        </w:rPr>
        <w:t>Recevabilité du dossier</w:t>
      </w:r>
    </w:p>
    <w:p w14:paraId="5BD94729" w14:textId="28A2F061" w:rsidR="00954A0E" w:rsidRDefault="00954A0E" w:rsidP="00954A0E"/>
    <w:p w14:paraId="4332F8B9" w14:textId="3CFCF256" w:rsidR="00954A0E" w:rsidRPr="00954A0E" w:rsidRDefault="00954A0E" w:rsidP="00954A0E">
      <w:pPr>
        <w:spacing w:after="120"/>
        <w:jc w:val="both"/>
        <w:rPr>
          <w:b/>
          <w:sz w:val="24"/>
          <w:szCs w:val="28"/>
          <w:u w:val="single"/>
        </w:rPr>
      </w:pPr>
      <w:r w:rsidRPr="00954A0E">
        <w:rPr>
          <w:b/>
          <w:sz w:val="24"/>
          <w:szCs w:val="28"/>
          <w:u w:val="single"/>
        </w:rPr>
        <w:t xml:space="preserve">Pour rappel, sont annexées </w:t>
      </w:r>
      <w:r w:rsidR="00877B9D">
        <w:rPr>
          <w:b/>
          <w:sz w:val="24"/>
          <w:szCs w:val="28"/>
          <w:u w:val="single"/>
        </w:rPr>
        <w:t>au formulaire</w:t>
      </w:r>
      <w:r w:rsidRPr="00954A0E">
        <w:rPr>
          <w:b/>
          <w:sz w:val="24"/>
          <w:szCs w:val="28"/>
          <w:u w:val="single"/>
        </w:rPr>
        <w:t>, les pièces suivantes :</w:t>
      </w:r>
    </w:p>
    <w:p w14:paraId="34FB7927" w14:textId="3C686771" w:rsidR="00954A0E" w:rsidRDefault="00064AE2">
      <w:pPr>
        <w:pStyle w:val="Paragraphedeliste"/>
        <w:numPr>
          <w:ilvl w:val="0"/>
          <w:numId w:val="1"/>
        </w:numPr>
        <w:jc w:val="both"/>
      </w:pPr>
      <w:r>
        <w:t xml:space="preserve">Un </w:t>
      </w:r>
      <w:r w:rsidR="0027339A">
        <w:t>Budget détaillé</w:t>
      </w:r>
      <w:r w:rsidR="003265B8">
        <w:t> ;</w:t>
      </w:r>
      <w:r w:rsidR="00C1037C" w:rsidDel="00C1037C">
        <w:t xml:space="preserve"> </w:t>
      </w:r>
    </w:p>
    <w:p w14:paraId="3BCB2F79" w14:textId="69E9120A" w:rsidR="00294B5A" w:rsidRPr="00832273" w:rsidRDefault="001428F8" w:rsidP="00201CAF">
      <w:pPr>
        <w:pStyle w:val="Paragraphedeliste"/>
        <w:numPr>
          <w:ilvl w:val="0"/>
          <w:numId w:val="1"/>
        </w:numPr>
        <w:jc w:val="both"/>
      </w:pPr>
      <w:proofErr w:type="gramStart"/>
      <w:r>
        <w:t>Un  calendrier</w:t>
      </w:r>
      <w:proofErr w:type="gramEnd"/>
      <w:r>
        <w:t xml:space="preserve"> détaillé</w:t>
      </w:r>
      <w:r w:rsidR="003265B8" w:rsidRPr="00832273">
        <w:t>.</w:t>
      </w:r>
    </w:p>
    <w:p w14:paraId="44079A3B" w14:textId="77777777" w:rsidR="000B6EBC" w:rsidRDefault="000B6EBC" w:rsidP="00E5774E">
      <w:pPr>
        <w:pStyle w:val="Paragraphedeliste"/>
        <w:ind w:left="708"/>
        <w:jc w:val="both"/>
      </w:pPr>
    </w:p>
    <w:p w14:paraId="2FC18DD6" w14:textId="1DA3CB45" w:rsidR="00A74AE5" w:rsidRPr="00E5774E" w:rsidRDefault="00F24241" w:rsidP="00E5774E">
      <w:pPr>
        <w:spacing w:after="120"/>
        <w:jc w:val="both"/>
        <w:rPr>
          <w:b/>
          <w:sz w:val="24"/>
          <w:szCs w:val="28"/>
          <w:u w:val="single"/>
        </w:rPr>
      </w:pPr>
      <w:r w:rsidRPr="00F24241">
        <w:rPr>
          <w:b/>
          <w:sz w:val="24"/>
          <w:szCs w:val="28"/>
          <w:u w:val="single"/>
        </w:rPr>
        <w:t>Il sera accusé réception d</w:t>
      </w:r>
      <w:r>
        <w:rPr>
          <w:b/>
          <w:sz w:val="24"/>
          <w:szCs w:val="28"/>
          <w:u w:val="single"/>
        </w:rPr>
        <w:t xml:space="preserve">u projet </w:t>
      </w:r>
      <w:r w:rsidRPr="00F24241">
        <w:rPr>
          <w:b/>
          <w:sz w:val="24"/>
          <w:szCs w:val="28"/>
          <w:u w:val="single"/>
        </w:rPr>
        <w:t>dans les dix jours ouvrables de sa réception</w:t>
      </w:r>
      <w:r>
        <w:rPr>
          <w:b/>
          <w:sz w:val="24"/>
          <w:szCs w:val="28"/>
          <w:u w:val="single"/>
        </w:rPr>
        <w:t xml:space="preserve">. </w:t>
      </w:r>
    </w:p>
    <w:p w14:paraId="1699F634" w14:textId="0BD3EF71" w:rsidR="00441BBB" w:rsidRPr="00E57FAB" w:rsidRDefault="00441BBB" w:rsidP="00441BBB">
      <w:pPr>
        <w:pStyle w:val="Titre1"/>
        <w:rPr>
          <w:sz w:val="36"/>
          <w:szCs w:val="36"/>
          <w:u w:val="single"/>
        </w:rPr>
      </w:pPr>
      <w:r w:rsidRPr="00E57FAB">
        <w:rPr>
          <w:sz w:val="36"/>
          <w:szCs w:val="36"/>
          <w:u w:val="single"/>
        </w:rPr>
        <w:t>Identification du porteur de projet</w:t>
      </w:r>
      <w:r w:rsidR="00C04952">
        <w:rPr>
          <w:rStyle w:val="Appelnotedebasdep"/>
          <w:sz w:val="36"/>
          <w:szCs w:val="36"/>
          <w:u w:val="single"/>
        </w:rPr>
        <w:footnoteReference w:id="1"/>
      </w:r>
    </w:p>
    <w:p w14:paraId="0EB8DD97" w14:textId="42780162" w:rsidR="00441BBB" w:rsidRPr="00E57FAB" w:rsidRDefault="00441BBB" w:rsidP="00441BBB">
      <w:pPr>
        <w:pStyle w:val="Titre2"/>
        <w:rPr>
          <w:sz w:val="28"/>
          <w:szCs w:val="28"/>
        </w:rPr>
      </w:pPr>
      <w:r w:rsidRPr="00E57FAB">
        <w:rPr>
          <w:sz w:val="28"/>
          <w:szCs w:val="28"/>
        </w:rPr>
        <w:t>Coordonnées du porteur de projet</w:t>
      </w:r>
    </w:p>
    <w:tbl>
      <w:tblPr>
        <w:tblStyle w:val="Grilledutableau"/>
        <w:tblW w:w="9064" w:type="dxa"/>
        <w:tblLayout w:type="fixed"/>
        <w:tblLook w:val="04A0" w:firstRow="1" w:lastRow="0" w:firstColumn="1" w:lastColumn="0" w:noHBand="0" w:noVBand="1"/>
      </w:tblPr>
      <w:tblGrid>
        <w:gridCol w:w="1270"/>
        <w:gridCol w:w="708"/>
        <w:gridCol w:w="425"/>
        <w:gridCol w:w="142"/>
        <w:gridCol w:w="297"/>
        <w:gridCol w:w="21"/>
        <w:gridCol w:w="419"/>
        <w:gridCol w:w="23"/>
        <w:gridCol w:w="416"/>
        <w:gridCol w:w="27"/>
        <w:gridCol w:w="214"/>
        <w:gridCol w:w="199"/>
        <w:gridCol w:w="30"/>
        <w:gridCol w:w="410"/>
        <w:gridCol w:w="32"/>
        <w:gridCol w:w="407"/>
        <w:gridCol w:w="36"/>
        <w:gridCol w:w="404"/>
        <w:gridCol w:w="39"/>
        <w:gridCol w:w="400"/>
        <w:gridCol w:w="42"/>
        <w:gridCol w:w="77"/>
        <w:gridCol w:w="321"/>
        <w:gridCol w:w="7"/>
        <w:gridCol w:w="38"/>
        <w:gridCol w:w="395"/>
        <w:gridCol w:w="47"/>
        <w:gridCol w:w="443"/>
        <w:gridCol w:w="300"/>
        <w:gridCol w:w="143"/>
        <w:gridCol w:w="442"/>
        <w:gridCol w:w="101"/>
        <w:gridCol w:w="342"/>
        <w:gridCol w:w="447"/>
      </w:tblGrid>
      <w:tr w:rsidR="00F24241" w14:paraId="4AA4F7D8" w14:textId="77777777" w:rsidTr="00C0523C">
        <w:trPr>
          <w:trHeight w:val="1166"/>
        </w:trPr>
        <w:tc>
          <w:tcPr>
            <w:tcW w:w="2403" w:type="dxa"/>
            <w:gridSpan w:val="3"/>
            <w:shd w:val="clear" w:color="auto" w:fill="E7E6E6" w:themeFill="background2"/>
          </w:tcPr>
          <w:p w14:paraId="05DCDC34" w14:textId="49A2C9AA" w:rsidR="00F24241" w:rsidRDefault="00F24241" w:rsidP="00441BBB">
            <w:pPr>
              <w:jc w:val="center"/>
            </w:pPr>
            <w:bookmarkStart w:id="0" w:name="_Hlk145333659"/>
            <w:r>
              <w:t xml:space="preserve">Dénomination complète de l’organisme </w:t>
            </w:r>
          </w:p>
        </w:tc>
        <w:tc>
          <w:tcPr>
            <w:tcW w:w="6661" w:type="dxa"/>
            <w:gridSpan w:val="31"/>
          </w:tcPr>
          <w:p w14:paraId="04F874C9" w14:textId="77777777" w:rsidR="00F24241" w:rsidRDefault="00F24241" w:rsidP="00441BBB"/>
        </w:tc>
      </w:tr>
      <w:tr w:rsidR="00441BBB" w14:paraId="028DC321" w14:textId="77777777" w:rsidTr="00C0523C">
        <w:trPr>
          <w:trHeight w:val="1166"/>
        </w:trPr>
        <w:tc>
          <w:tcPr>
            <w:tcW w:w="2403" w:type="dxa"/>
            <w:gridSpan w:val="3"/>
            <w:shd w:val="clear" w:color="auto" w:fill="E7E6E6" w:themeFill="background2"/>
          </w:tcPr>
          <w:p w14:paraId="55F113C0" w14:textId="77777777" w:rsidR="00441BBB" w:rsidRDefault="00441BBB" w:rsidP="00441BBB">
            <w:pPr>
              <w:jc w:val="center"/>
            </w:pPr>
          </w:p>
          <w:p w14:paraId="74B9882A" w14:textId="2A3F356B" w:rsidR="00441BBB" w:rsidRDefault="00441BBB" w:rsidP="00441BBB">
            <w:pPr>
              <w:jc w:val="center"/>
            </w:pPr>
            <w:r>
              <w:t>Raison sociale</w:t>
            </w:r>
          </w:p>
        </w:tc>
        <w:tc>
          <w:tcPr>
            <w:tcW w:w="6661" w:type="dxa"/>
            <w:gridSpan w:val="31"/>
          </w:tcPr>
          <w:p w14:paraId="5E8AFAC7" w14:textId="77777777" w:rsidR="00441BBB" w:rsidRDefault="00441BBB" w:rsidP="00441BBB"/>
          <w:p w14:paraId="2BE1837B" w14:textId="77777777" w:rsidR="00441BBB" w:rsidRDefault="00441BBB" w:rsidP="00441BBB"/>
          <w:p w14:paraId="65DDA19C" w14:textId="14C38567" w:rsidR="00441BBB" w:rsidRDefault="00441BBB" w:rsidP="00441BBB"/>
        </w:tc>
      </w:tr>
      <w:tr w:rsidR="00441BBB" w14:paraId="3B91B424" w14:textId="77777777" w:rsidTr="00C0523C">
        <w:trPr>
          <w:trHeight w:val="1050"/>
        </w:trPr>
        <w:tc>
          <w:tcPr>
            <w:tcW w:w="2403" w:type="dxa"/>
            <w:gridSpan w:val="3"/>
            <w:shd w:val="clear" w:color="auto" w:fill="E7E6E6" w:themeFill="background2"/>
          </w:tcPr>
          <w:p w14:paraId="49BADA10" w14:textId="77777777" w:rsidR="00441BBB" w:rsidRDefault="00441BBB" w:rsidP="00441BBB">
            <w:pPr>
              <w:jc w:val="center"/>
            </w:pPr>
          </w:p>
          <w:p w14:paraId="13837A38" w14:textId="1C8F8A57" w:rsidR="00441BBB" w:rsidRDefault="00441BBB" w:rsidP="00441BBB">
            <w:pPr>
              <w:jc w:val="center"/>
            </w:pPr>
            <w:r>
              <w:t>Statut juridique</w:t>
            </w:r>
          </w:p>
        </w:tc>
        <w:tc>
          <w:tcPr>
            <w:tcW w:w="6661" w:type="dxa"/>
            <w:gridSpan w:val="31"/>
          </w:tcPr>
          <w:p w14:paraId="4679A5EF" w14:textId="77777777" w:rsidR="00441BBB" w:rsidRDefault="00441BBB" w:rsidP="00441BBB"/>
          <w:p w14:paraId="72D40C67" w14:textId="77777777" w:rsidR="00441BBB" w:rsidRDefault="00441BBB" w:rsidP="00441BBB"/>
          <w:p w14:paraId="7E7DCF96" w14:textId="43DF9140" w:rsidR="00441BBB" w:rsidRDefault="00441BBB" w:rsidP="00441BBB"/>
        </w:tc>
      </w:tr>
      <w:tr w:rsidR="00B444BD" w14:paraId="5BBA64F4" w14:textId="77777777" w:rsidTr="00C0523C">
        <w:trPr>
          <w:trHeight w:val="382"/>
        </w:trPr>
        <w:tc>
          <w:tcPr>
            <w:tcW w:w="2403" w:type="dxa"/>
            <w:gridSpan w:val="3"/>
            <w:shd w:val="clear" w:color="auto" w:fill="E7E6E6" w:themeFill="background2"/>
          </w:tcPr>
          <w:p w14:paraId="5FB88C4A" w14:textId="540A9B8A" w:rsidR="00B444BD" w:rsidRDefault="00B444BD" w:rsidP="00441BBB">
            <w:pPr>
              <w:jc w:val="center"/>
            </w:pPr>
            <w:r>
              <w:t>N° d’entreprise</w:t>
            </w:r>
          </w:p>
        </w:tc>
        <w:tc>
          <w:tcPr>
            <w:tcW w:w="439" w:type="dxa"/>
            <w:gridSpan w:val="2"/>
          </w:tcPr>
          <w:p w14:paraId="5BCF3132" w14:textId="77777777" w:rsidR="00B444BD" w:rsidRDefault="00B444BD" w:rsidP="00441BBB"/>
        </w:tc>
        <w:tc>
          <w:tcPr>
            <w:tcW w:w="440" w:type="dxa"/>
            <w:gridSpan w:val="2"/>
          </w:tcPr>
          <w:p w14:paraId="369F2049" w14:textId="77777777" w:rsidR="00B444BD" w:rsidRDefault="00B444BD" w:rsidP="00441BBB"/>
        </w:tc>
        <w:tc>
          <w:tcPr>
            <w:tcW w:w="439" w:type="dxa"/>
            <w:gridSpan w:val="2"/>
          </w:tcPr>
          <w:p w14:paraId="11A65130" w14:textId="77777777" w:rsidR="00B444BD" w:rsidRDefault="00B444BD" w:rsidP="00441BBB"/>
        </w:tc>
        <w:tc>
          <w:tcPr>
            <w:tcW w:w="440" w:type="dxa"/>
            <w:gridSpan w:val="3"/>
          </w:tcPr>
          <w:p w14:paraId="3485488C" w14:textId="77777777" w:rsidR="00B444BD" w:rsidRDefault="00B444BD" w:rsidP="00441BBB"/>
        </w:tc>
        <w:tc>
          <w:tcPr>
            <w:tcW w:w="440" w:type="dxa"/>
            <w:gridSpan w:val="2"/>
          </w:tcPr>
          <w:p w14:paraId="783CFFD8" w14:textId="77777777" w:rsidR="00B444BD" w:rsidRDefault="00B444BD" w:rsidP="00441BBB"/>
        </w:tc>
        <w:tc>
          <w:tcPr>
            <w:tcW w:w="439" w:type="dxa"/>
            <w:gridSpan w:val="2"/>
          </w:tcPr>
          <w:p w14:paraId="572FEB44" w14:textId="77777777" w:rsidR="00B444BD" w:rsidRDefault="00B444BD" w:rsidP="00441BBB"/>
        </w:tc>
        <w:tc>
          <w:tcPr>
            <w:tcW w:w="440" w:type="dxa"/>
            <w:gridSpan w:val="2"/>
          </w:tcPr>
          <w:p w14:paraId="64617BD3" w14:textId="77777777" w:rsidR="00B444BD" w:rsidRDefault="00B444BD" w:rsidP="00441BBB"/>
        </w:tc>
        <w:tc>
          <w:tcPr>
            <w:tcW w:w="439" w:type="dxa"/>
            <w:gridSpan w:val="2"/>
          </w:tcPr>
          <w:p w14:paraId="0AD82B9E" w14:textId="77777777" w:rsidR="00B444BD" w:rsidRDefault="00B444BD" w:rsidP="00441BBB"/>
        </w:tc>
        <w:tc>
          <w:tcPr>
            <w:tcW w:w="440" w:type="dxa"/>
            <w:gridSpan w:val="3"/>
          </w:tcPr>
          <w:p w14:paraId="220DF756" w14:textId="77777777" w:rsidR="00B444BD" w:rsidRDefault="00B444BD" w:rsidP="00441BBB"/>
        </w:tc>
        <w:tc>
          <w:tcPr>
            <w:tcW w:w="440" w:type="dxa"/>
            <w:gridSpan w:val="3"/>
          </w:tcPr>
          <w:p w14:paraId="24F07D5C" w14:textId="54DA7534" w:rsidR="00B444BD" w:rsidRDefault="00B444BD" w:rsidP="00441BBB"/>
        </w:tc>
        <w:tc>
          <w:tcPr>
            <w:tcW w:w="2265" w:type="dxa"/>
            <w:gridSpan w:val="8"/>
            <w:shd w:val="clear" w:color="auto" w:fill="E7E6E6" w:themeFill="background2"/>
          </w:tcPr>
          <w:p w14:paraId="5B580B67" w14:textId="268705A6" w:rsidR="00B444BD" w:rsidRDefault="00B444BD" w:rsidP="00441BBB"/>
        </w:tc>
      </w:tr>
      <w:tr w:rsidR="00441BBB" w14:paraId="35EAE896" w14:textId="77777777" w:rsidTr="00C0523C">
        <w:trPr>
          <w:trHeight w:val="2653"/>
        </w:trPr>
        <w:tc>
          <w:tcPr>
            <w:tcW w:w="2403" w:type="dxa"/>
            <w:gridSpan w:val="3"/>
            <w:shd w:val="clear" w:color="auto" w:fill="E7E6E6" w:themeFill="background2"/>
          </w:tcPr>
          <w:p w14:paraId="1FCE96F3" w14:textId="77777777" w:rsidR="00441BBB" w:rsidRDefault="00441BBB" w:rsidP="00441BBB">
            <w:pPr>
              <w:jc w:val="center"/>
            </w:pPr>
          </w:p>
          <w:p w14:paraId="31C7A42E" w14:textId="77777777" w:rsidR="00441BBB" w:rsidRDefault="00441BBB" w:rsidP="00441BBB">
            <w:pPr>
              <w:jc w:val="center"/>
            </w:pPr>
          </w:p>
          <w:p w14:paraId="3B75A544" w14:textId="5381B348" w:rsidR="00441BBB" w:rsidRDefault="00441BBB" w:rsidP="00441BBB">
            <w:pPr>
              <w:jc w:val="center"/>
            </w:pPr>
            <w:r>
              <w:t>Assujetti TVA</w:t>
            </w:r>
          </w:p>
        </w:tc>
        <w:tc>
          <w:tcPr>
            <w:tcW w:w="6661" w:type="dxa"/>
            <w:gridSpan w:val="31"/>
          </w:tcPr>
          <w:sdt>
            <w:sdtPr>
              <w:id w:val="11595782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908EA2" w14:textId="1DB8950A" w:rsidR="00441BBB" w:rsidRDefault="009C534A" w:rsidP="00441BBB">
                <w:sdt>
                  <w:sdtPr>
                    <w:id w:val="2139685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32B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sdt>
                  <w:sdtPr>
                    <w:id w:val="94481010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A83207">
                      <w:t>Le porteur de projet n’est pas assujetti à la TVA.</w:t>
                    </w:r>
                  </w:sdtContent>
                </w:sdt>
              </w:p>
              <w:p w14:paraId="328535C6" w14:textId="7209C483" w:rsidR="00441BBB" w:rsidRDefault="009C534A" w:rsidP="00441BBB">
                <w:sdt>
                  <w:sdtPr>
                    <w:id w:val="1424065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7C7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sdt>
                  <w:sdtPr>
                    <w:id w:val="-155322752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A83207">
                      <w:t>Le porteur de projet est assujetti à la TVA pour toutes les activités.</w:t>
                    </w:r>
                  </w:sdtContent>
                </w:sdt>
              </w:p>
              <w:p w14:paraId="2AAD841F" w14:textId="44F03FFA" w:rsidR="00441BBB" w:rsidRDefault="009C534A" w:rsidP="00441BBB">
                <w:sdt>
                  <w:sdtPr>
                    <w:id w:val="659119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320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sdt>
                  <w:sdtPr>
                    <w:id w:val="2059896831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A83207">
                      <w:t>Le porteur de projet est assujetti partiellement à la TVA.</w:t>
                    </w:r>
                  </w:sdtContent>
                </w:sdt>
              </w:p>
            </w:sdtContent>
          </w:sdt>
          <w:p w14:paraId="064C644A" w14:textId="3999A8AA" w:rsidR="00A83207" w:rsidRDefault="00A83207" w:rsidP="00441BBB"/>
          <w:p w14:paraId="56E84950" w14:textId="0BA31FCE" w:rsidR="00A83207" w:rsidRDefault="00A83207" w:rsidP="00441BBB">
            <w:r>
              <w:t>Décrivez brièvement</w:t>
            </w:r>
            <w:r w:rsidR="00EE3871">
              <w:t xml:space="preserve"> si option 3</w:t>
            </w:r>
            <w:r>
              <w:t> :</w:t>
            </w:r>
          </w:p>
          <w:p w14:paraId="7B26C544" w14:textId="06640493" w:rsidR="00A83207" w:rsidRDefault="00A83207" w:rsidP="00441BBB"/>
          <w:p w14:paraId="7A94B4D9" w14:textId="31BCC959" w:rsidR="00441BBB" w:rsidRDefault="00441BBB" w:rsidP="00441BBB"/>
        </w:tc>
      </w:tr>
      <w:tr w:rsidR="00441BBB" w14:paraId="50C0BE98" w14:textId="77777777" w:rsidTr="002C747E">
        <w:trPr>
          <w:trHeight w:val="763"/>
        </w:trPr>
        <w:tc>
          <w:tcPr>
            <w:tcW w:w="2403" w:type="dxa"/>
            <w:gridSpan w:val="3"/>
            <w:shd w:val="clear" w:color="auto" w:fill="E7E6E6" w:themeFill="background2"/>
          </w:tcPr>
          <w:p w14:paraId="04B74822" w14:textId="2F467318" w:rsidR="00441BBB" w:rsidRDefault="00441BBB" w:rsidP="00441BBB">
            <w:pPr>
              <w:jc w:val="center"/>
            </w:pPr>
            <w:r>
              <w:t>Date de constitution</w:t>
            </w:r>
          </w:p>
        </w:tc>
        <w:tc>
          <w:tcPr>
            <w:tcW w:w="6661" w:type="dxa"/>
            <w:gridSpan w:val="31"/>
          </w:tcPr>
          <w:p w14:paraId="0656F34F" w14:textId="77777777" w:rsidR="00441BBB" w:rsidRDefault="00441BBB" w:rsidP="00441BBB"/>
        </w:tc>
      </w:tr>
      <w:tr w:rsidR="00441BBB" w14:paraId="0AB51A01" w14:textId="77777777" w:rsidTr="00B444BD">
        <w:tc>
          <w:tcPr>
            <w:tcW w:w="9064" w:type="dxa"/>
            <w:gridSpan w:val="34"/>
            <w:shd w:val="clear" w:color="auto" w:fill="E7E6E6" w:themeFill="background2"/>
          </w:tcPr>
          <w:p w14:paraId="6DB31838" w14:textId="32B7FF5A" w:rsidR="00441BBB" w:rsidRDefault="00441BBB" w:rsidP="00441BBB">
            <w:bookmarkStart w:id="1" w:name="_Hlk144375357"/>
            <w:r>
              <w:t>Siège social</w:t>
            </w:r>
          </w:p>
        </w:tc>
      </w:tr>
      <w:tr w:rsidR="00B52B30" w14:paraId="52635782" w14:textId="77777777" w:rsidTr="00B444BD">
        <w:tc>
          <w:tcPr>
            <w:tcW w:w="1270" w:type="dxa"/>
            <w:shd w:val="clear" w:color="auto" w:fill="E7E6E6" w:themeFill="background2"/>
          </w:tcPr>
          <w:p w14:paraId="7F397382" w14:textId="77777777" w:rsidR="00B444BD" w:rsidRDefault="00B444BD" w:rsidP="00441BBB">
            <w:bookmarkStart w:id="2" w:name="_Hlk144375602"/>
          </w:p>
          <w:p w14:paraId="008E8BA3" w14:textId="38F08C0C" w:rsidR="00B52B30" w:rsidRDefault="00B52B30" w:rsidP="00B444BD">
            <w:pPr>
              <w:jc w:val="center"/>
            </w:pPr>
            <w:r>
              <w:t>Rue</w:t>
            </w:r>
          </w:p>
        </w:tc>
        <w:tc>
          <w:tcPr>
            <w:tcW w:w="5096" w:type="dxa"/>
            <w:gridSpan w:val="23"/>
            <w:shd w:val="clear" w:color="auto" w:fill="auto"/>
          </w:tcPr>
          <w:p w14:paraId="157FAC37" w14:textId="77777777" w:rsidR="00B52B30" w:rsidRDefault="00B52B30" w:rsidP="00441BBB"/>
          <w:p w14:paraId="08156C83" w14:textId="77777777" w:rsidR="00B444BD" w:rsidRDefault="00B444BD" w:rsidP="00441BBB"/>
          <w:p w14:paraId="778F9413" w14:textId="5DFE83DC" w:rsidR="00B444BD" w:rsidRDefault="00B444BD" w:rsidP="00441BBB"/>
        </w:tc>
        <w:tc>
          <w:tcPr>
            <w:tcW w:w="433" w:type="dxa"/>
            <w:gridSpan w:val="2"/>
            <w:shd w:val="clear" w:color="auto" w:fill="E7E6E6" w:themeFill="background2"/>
          </w:tcPr>
          <w:p w14:paraId="38A12C5F" w14:textId="77777777" w:rsidR="00B444BD" w:rsidRDefault="00B444BD" w:rsidP="00441BBB"/>
          <w:p w14:paraId="5A308F05" w14:textId="47D7B0A9" w:rsidR="00B52B30" w:rsidRDefault="00B52B30" w:rsidP="00441BBB">
            <w:r>
              <w:t>N°</w:t>
            </w:r>
          </w:p>
        </w:tc>
        <w:tc>
          <w:tcPr>
            <w:tcW w:w="790" w:type="dxa"/>
            <w:gridSpan w:val="3"/>
            <w:shd w:val="clear" w:color="auto" w:fill="auto"/>
          </w:tcPr>
          <w:p w14:paraId="13EB8A69" w14:textId="77777777" w:rsidR="00B52B30" w:rsidRDefault="00B52B30" w:rsidP="00441BBB"/>
        </w:tc>
        <w:tc>
          <w:tcPr>
            <w:tcW w:w="686" w:type="dxa"/>
            <w:gridSpan w:val="3"/>
            <w:shd w:val="clear" w:color="auto" w:fill="E7E6E6" w:themeFill="background2"/>
          </w:tcPr>
          <w:p w14:paraId="3E3D5AE6" w14:textId="77777777" w:rsidR="00B444BD" w:rsidRDefault="00B444BD" w:rsidP="00441BBB"/>
          <w:p w14:paraId="4E299E95" w14:textId="1A2FFE59" w:rsidR="00B52B30" w:rsidRDefault="00B52B30" w:rsidP="00441BBB">
            <w:r>
              <w:t>Boite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44D249BB" w14:textId="5E7D1B56" w:rsidR="00B52B30" w:rsidRDefault="00B52B30" w:rsidP="00441BBB"/>
        </w:tc>
      </w:tr>
      <w:tr w:rsidR="002D4DC7" w14:paraId="4203482C" w14:textId="77777777" w:rsidTr="00C0523C">
        <w:trPr>
          <w:trHeight w:val="475"/>
        </w:trPr>
        <w:tc>
          <w:tcPr>
            <w:tcW w:w="1270" w:type="dxa"/>
            <w:shd w:val="clear" w:color="auto" w:fill="E7E6E6" w:themeFill="background2"/>
          </w:tcPr>
          <w:p w14:paraId="5C442DEF" w14:textId="5472DBEC" w:rsidR="002D4DC7" w:rsidRDefault="002D4DC7" w:rsidP="00441BBB">
            <w:r>
              <w:t>Code</w:t>
            </w:r>
            <w:r w:rsidR="00B444BD">
              <w:t xml:space="preserve"> Postal</w:t>
            </w:r>
          </w:p>
        </w:tc>
        <w:tc>
          <w:tcPr>
            <w:tcW w:w="1275" w:type="dxa"/>
            <w:gridSpan w:val="3"/>
          </w:tcPr>
          <w:p w14:paraId="3EA31173" w14:textId="77777777" w:rsidR="002D4DC7" w:rsidRDefault="002D4DC7" w:rsidP="00441BBB"/>
        </w:tc>
        <w:tc>
          <w:tcPr>
            <w:tcW w:w="1417" w:type="dxa"/>
            <w:gridSpan w:val="7"/>
            <w:shd w:val="clear" w:color="auto" w:fill="E7E6E6" w:themeFill="background2"/>
          </w:tcPr>
          <w:p w14:paraId="10E14AA3" w14:textId="096032C7" w:rsidR="002D4DC7" w:rsidRDefault="00B444BD" w:rsidP="00441BBB">
            <w:r>
              <w:t>Localité</w:t>
            </w:r>
          </w:p>
        </w:tc>
        <w:tc>
          <w:tcPr>
            <w:tcW w:w="2076" w:type="dxa"/>
            <w:gridSpan w:val="11"/>
          </w:tcPr>
          <w:p w14:paraId="2DF90B3C" w14:textId="77777777" w:rsidR="002D4DC7" w:rsidRDefault="002D4DC7" w:rsidP="00441BBB"/>
        </w:tc>
        <w:tc>
          <w:tcPr>
            <w:tcW w:w="761" w:type="dxa"/>
            <w:gridSpan w:val="4"/>
            <w:shd w:val="clear" w:color="auto" w:fill="E7E6E6" w:themeFill="background2"/>
          </w:tcPr>
          <w:p w14:paraId="4630C33B" w14:textId="4FE47C91" w:rsidR="002D4DC7" w:rsidRDefault="00B444BD" w:rsidP="00441BBB">
            <w:r>
              <w:t>Pays</w:t>
            </w:r>
          </w:p>
        </w:tc>
        <w:tc>
          <w:tcPr>
            <w:tcW w:w="2265" w:type="dxa"/>
            <w:gridSpan w:val="8"/>
          </w:tcPr>
          <w:p w14:paraId="57BE7E62" w14:textId="77777777" w:rsidR="002D4DC7" w:rsidRDefault="002D4DC7" w:rsidP="00441BBB"/>
        </w:tc>
      </w:tr>
      <w:bookmarkEnd w:id="1"/>
      <w:bookmarkEnd w:id="2"/>
      <w:tr w:rsidR="00F24241" w14:paraId="4685D857" w14:textId="77777777" w:rsidTr="00B444BD">
        <w:tc>
          <w:tcPr>
            <w:tcW w:w="9064" w:type="dxa"/>
            <w:gridSpan w:val="34"/>
            <w:shd w:val="clear" w:color="auto" w:fill="E7E6E6" w:themeFill="background2"/>
          </w:tcPr>
          <w:p w14:paraId="5057773A" w14:textId="5105C400" w:rsidR="00F24241" w:rsidRDefault="003C3642" w:rsidP="00441BBB">
            <w:r>
              <w:t xml:space="preserve">Siège administratif si différent du siège social </w:t>
            </w:r>
          </w:p>
        </w:tc>
      </w:tr>
      <w:tr w:rsidR="003C3642" w14:paraId="5C1CA626" w14:textId="77777777">
        <w:tc>
          <w:tcPr>
            <w:tcW w:w="1270" w:type="dxa"/>
            <w:shd w:val="clear" w:color="auto" w:fill="E7E6E6" w:themeFill="background2"/>
          </w:tcPr>
          <w:p w14:paraId="620568F6" w14:textId="77777777" w:rsidR="003C3642" w:rsidRDefault="003C3642"/>
          <w:p w14:paraId="04989F94" w14:textId="77777777" w:rsidR="003C3642" w:rsidRDefault="003C3642">
            <w:pPr>
              <w:jc w:val="center"/>
            </w:pPr>
            <w:r>
              <w:t>Rue</w:t>
            </w:r>
          </w:p>
        </w:tc>
        <w:tc>
          <w:tcPr>
            <w:tcW w:w="5096" w:type="dxa"/>
            <w:gridSpan w:val="23"/>
            <w:shd w:val="clear" w:color="auto" w:fill="auto"/>
          </w:tcPr>
          <w:p w14:paraId="6E2EAE0E" w14:textId="77777777" w:rsidR="003C3642" w:rsidRDefault="003C3642"/>
          <w:p w14:paraId="0FD83F42" w14:textId="77777777" w:rsidR="003C3642" w:rsidRDefault="003C3642"/>
          <w:p w14:paraId="75FF774D" w14:textId="77777777" w:rsidR="003C3642" w:rsidRDefault="003C3642"/>
        </w:tc>
        <w:tc>
          <w:tcPr>
            <w:tcW w:w="433" w:type="dxa"/>
            <w:gridSpan w:val="2"/>
            <w:shd w:val="clear" w:color="auto" w:fill="E7E6E6" w:themeFill="background2"/>
          </w:tcPr>
          <w:p w14:paraId="6490CB3E" w14:textId="77777777" w:rsidR="003C3642" w:rsidRDefault="003C3642"/>
          <w:p w14:paraId="21D1F68C" w14:textId="77777777" w:rsidR="003C3642" w:rsidRDefault="003C3642">
            <w:r>
              <w:t>N°</w:t>
            </w:r>
          </w:p>
        </w:tc>
        <w:tc>
          <w:tcPr>
            <w:tcW w:w="790" w:type="dxa"/>
            <w:gridSpan w:val="3"/>
            <w:shd w:val="clear" w:color="auto" w:fill="auto"/>
          </w:tcPr>
          <w:p w14:paraId="0EEC175A" w14:textId="77777777" w:rsidR="003C3642" w:rsidRDefault="003C3642"/>
        </w:tc>
        <w:tc>
          <w:tcPr>
            <w:tcW w:w="686" w:type="dxa"/>
            <w:gridSpan w:val="3"/>
            <w:shd w:val="clear" w:color="auto" w:fill="E7E6E6" w:themeFill="background2"/>
          </w:tcPr>
          <w:p w14:paraId="12489DE8" w14:textId="77777777" w:rsidR="003C3642" w:rsidRDefault="003C3642"/>
          <w:p w14:paraId="06DE8854" w14:textId="77777777" w:rsidR="003C3642" w:rsidRDefault="003C3642">
            <w:r>
              <w:t>Boite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2220B717" w14:textId="77777777" w:rsidR="003C3642" w:rsidRDefault="003C3642"/>
        </w:tc>
      </w:tr>
      <w:tr w:rsidR="003C3642" w14:paraId="7350E333" w14:textId="77777777">
        <w:trPr>
          <w:trHeight w:val="475"/>
        </w:trPr>
        <w:tc>
          <w:tcPr>
            <w:tcW w:w="1270" w:type="dxa"/>
            <w:shd w:val="clear" w:color="auto" w:fill="E7E6E6" w:themeFill="background2"/>
          </w:tcPr>
          <w:p w14:paraId="521EF3DE" w14:textId="77777777" w:rsidR="003C3642" w:rsidRDefault="003C3642">
            <w:r>
              <w:t>Code Postal</w:t>
            </w:r>
          </w:p>
        </w:tc>
        <w:tc>
          <w:tcPr>
            <w:tcW w:w="1275" w:type="dxa"/>
            <w:gridSpan w:val="3"/>
          </w:tcPr>
          <w:p w14:paraId="087E735A" w14:textId="77777777" w:rsidR="003C3642" w:rsidRDefault="003C3642"/>
        </w:tc>
        <w:tc>
          <w:tcPr>
            <w:tcW w:w="1417" w:type="dxa"/>
            <w:gridSpan w:val="7"/>
            <w:shd w:val="clear" w:color="auto" w:fill="E7E6E6" w:themeFill="background2"/>
          </w:tcPr>
          <w:p w14:paraId="761C0627" w14:textId="77777777" w:rsidR="003C3642" w:rsidRDefault="003C3642">
            <w:r>
              <w:t>Localité</w:t>
            </w:r>
          </w:p>
        </w:tc>
        <w:tc>
          <w:tcPr>
            <w:tcW w:w="2076" w:type="dxa"/>
            <w:gridSpan w:val="11"/>
          </w:tcPr>
          <w:p w14:paraId="2C250ACB" w14:textId="77777777" w:rsidR="003C3642" w:rsidRDefault="003C3642"/>
        </w:tc>
        <w:tc>
          <w:tcPr>
            <w:tcW w:w="761" w:type="dxa"/>
            <w:gridSpan w:val="4"/>
            <w:shd w:val="clear" w:color="auto" w:fill="E7E6E6" w:themeFill="background2"/>
          </w:tcPr>
          <w:p w14:paraId="241BD4B5" w14:textId="77777777" w:rsidR="003C3642" w:rsidRDefault="003C3642">
            <w:r>
              <w:t>Pays</w:t>
            </w:r>
          </w:p>
        </w:tc>
        <w:tc>
          <w:tcPr>
            <w:tcW w:w="2265" w:type="dxa"/>
            <w:gridSpan w:val="8"/>
          </w:tcPr>
          <w:p w14:paraId="5ABBD7C1" w14:textId="77777777" w:rsidR="003C3642" w:rsidRDefault="003C3642"/>
        </w:tc>
      </w:tr>
      <w:tr w:rsidR="003C3642" w14:paraId="2BE9AF35" w14:textId="77777777">
        <w:trPr>
          <w:trHeight w:val="993"/>
        </w:trPr>
        <w:tc>
          <w:tcPr>
            <w:tcW w:w="1270" w:type="dxa"/>
            <w:shd w:val="clear" w:color="auto" w:fill="E7E6E6" w:themeFill="background2"/>
          </w:tcPr>
          <w:p w14:paraId="5EF09785" w14:textId="77777777" w:rsidR="003C3642" w:rsidRDefault="003C3642">
            <w:r>
              <w:t>Site web</w:t>
            </w:r>
          </w:p>
        </w:tc>
        <w:tc>
          <w:tcPr>
            <w:tcW w:w="7794" w:type="dxa"/>
            <w:gridSpan w:val="33"/>
          </w:tcPr>
          <w:p w14:paraId="4EF1C399" w14:textId="77777777" w:rsidR="003C3642" w:rsidRDefault="003C3642"/>
        </w:tc>
      </w:tr>
      <w:tr w:rsidR="00B444BD" w14:paraId="480F3D68" w14:textId="77777777" w:rsidTr="00B444BD">
        <w:tc>
          <w:tcPr>
            <w:tcW w:w="9064" w:type="dxa"/>
            <w:gridSpan w:val="34"/>
            <w:shd w:val="clear" w:color="auto" w:fill="E7E6E6" w:themeFill="background2"/>
          </w:tcPr>
          <w:p w14:paraId="3F30A3F8" w14:textId="2EEA00EF" w:rsidR="00B444BD" w:rsidRDefault="00B444BD" w:rsidP="00441BBB">
            <w:r>
              <w:t xml:space="preserve">Coordonnées bancaires </w:t>
            </w:r>
          </w:p>
        </w:tc>
      </w:tr>
      <w:tr w:rsidR="00B444BD" w14:paraId="016DCB56" w14:textId="77777777" w:rsidTr="006666AD">
        <w:trPr>
          <w:trHeight w:val="429"/>
        </w:trPr>
        <w:tc>
          <w:tcPr>
            <w:tcW w:w="1978" w:type="dxa"/>
            <w:gridSpan w:val="2"/>
            <w:shd w:val="clear" w:color="auto" w:fill="E7E6E6" w:themeFill="background2"/>
          </w:tcPr>
          <w:p w14:paraId="1E398465" w14:textId="77777777" w:rsidR="00B444BD" w:rsidRDefault="00B444BD" w:rsidP="00441BBB">
            <w:r>
              <w:t>N° Compte (IBAN)</w:t>
            </w:r>
          </w:p>
        </w:tc>
        <w:tc>
          <w:tcPr>
            <w:tcW w:w="425" w:type="dxa"/>
            <w:shd w:val="clear" w:color="auto" w:fill="auto"/>
          </w:tcPr>
          <w:p w14:paraId="54D61C8B" w14:textId="2ED3AC36" w:rsidR="00B444BD" w:rsidRPr="006666AD" w:rsidRDefault="00B444BD" w:rsidP="00B444BD">
            <w:pPr>
              <w:jc w:val="center"/>
              <w:rPr>
                <w:sz w:val="28"/>
                <w:szCs w:val="28"/>
              </w:rPr>
            </w:pPr>
            <w:r w:rsidRPr="006666AD">
              <w:rPr>
                <w:sz w:val="28"/>
                <w:szCs w:val="28"/>
              </w:rPr>
              <w:t>B</w:t>
            </w:r>
          </w:p>
        </w:tc>
        <w:tc>
          <w:tcPr>
            <w:tcW w:w="460" w:type="dxa"/>
            <w:gridSpan w:val="3"/>
            <w:shd w:val="clear" w:color="auto" w:fill="auto"/>
          </w:tcPr>
          <w:p w14:paraId="3511E0A1" w14:textId="09824CF1" w:rsidR="00B444BD" w:rsidRDefault="00B444BD" w:rsidP="00B444BD">
            <w:pPr>
              <w:jc w:val="center"/>
            </w:pPr>
            <w:r w:rsidRPr="006666AD">
              <w:rPr>
                <w:sz w:val="28"/>
                <w:szCs w:val="28"/>
              </w:rPr>
              <w:t>E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09E35C0E" w14:textId="299CD1F5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724F3736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3"/>
            <w:shd w:val="clear" w:color="auto" w:fill="auto"/>
          </w:tcPr>
          <w:p w14:paraId="6406004F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5546D3E7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193C32C4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3574479F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48EC5E00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4"/>
            <w:shd w:val="clear" w:color="auto" w:fill="auto"/>
          </w:tcPr>
          <w:p w14:paraId="2EDF0B87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3DCA189A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0D1EAEA1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6D1E126E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14:paraId="35B5EBCA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1F237888" w14:textId="77777777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</w:tcPr>
          <w:p w14:paraId="4C234DD5" w14:textId="0B04DE70" w:rsidR="00B444BD" w:rsidRPr="006666AD" w:rsidRDefault="00B444BD" w:rsidP="006666AD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14B55D02" w14:textId="0C07CB6D" w:rsidR="002D4DC7" w:rsidRDefault="002D4DC7" w:rsidP="00441BBB"/>
    <w:p w14:paraId="2213C0CF" w14:textId="0D2456AC" w:rsidR="00EE3871" w:rsidRPr="00E57FAB" w:rsidRDefault="00EE3871" w:rsidP="00EE3871">
      <w:pPr>
        <w:pStyle w:val="Titre2"/>
        <w:rPr>
          <w:sz w:val="28"/>
          <w:szCs w:val="28"/>
        </w:rPr>
      </w:pPr>
      <w:bookmarkStart w:id="3" w:name="_Hlk145333896"/>
      <w:r w:rsidRPr="00E57FAB">
        <w:rPr>
          <w:sz w:val="28"/>
          <w:szCs w:val="28"/>
        </w:rPr>
        <w:t>Coordonnées de la personne habilitée à engager juridiquement le porteur de projet</w:t>
      </w:r>
      <w:r w:rsidR="00C04952">
        <w:rPr>
          <w:rStyle w:val="Appelnotedebasdep"/>
          <w:sz w:val="28"/>
          <w:szCs w:val="28"/>
        </w:rPr>
        <w:footnoteReference w:id="2"/>
      </w:r>
    </w:p>
    <w:p w14:paraId="0F84E734" w14:textId="78A675F4" w:rsidR="00EE3871" w:rsidRDefault="00EE3871" w:rsidP="00EE38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3528"/>
        <w:gridCol w:w="1165"/>
        <w:gridCol w:w="2957"/>
      </w:tblGrid>
      <w:tr w:rsidR="00EE3871" w14:paraId="4DA31F6E" w14:textId="77777777" w:rsidTr="00EE3871">
        <w:tc>
          <w:tcPr>
            <w:tcW w:w="9062" w:type="dxa"/>
            <w:gridSpan w:val="4"/>
            <w:shd w:val="clear" w:color="auto" w:fill="E7E6E6" w:themeFill="background2"/>
          </w:tcPr>
          <w:p w14:paraId="74DC973E" w14:textId="7954273E" w:rsidR="00EE3871" w:rsidRDefault="00EE3871" w:rsidP="00EE3871">
            <w:r>
              <w:t xml:space="preserve">*M    </w:t>
            </w:r>
            <w:sdt>
              <w:sdtPr>
                <w:id w:val="18458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*Mme </w:t>
            </w:r>
            <w:sdt>
              <w:sdtPr>
                <w:id w:val="7389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*X  </w:t>
            </w:r>
            <w:sdt>
              <w:sdtPr>
                <w:id w:val="93262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</w:t>
            </w:r>
            <w:proofErr w:type="gramStart"/>
            <w:r>
              <w:t xml:space="preserve">   (</w:t>
            </w:r>
            <w:proofErr w:type="gramEnd"/>
            <w:r>
              <w:t>veuillez cocher)</w:t>
            </w:r>
          </w:p>
        </w:tc>
      </w:tr>
      <w:tr w:rsidR="00EE3871" w14:paraId="30995D6E" w14:textId="77777777" w:rsidTr="00C0523C">
        <w:trPr>
          <w:trHeight w:val="558"/>
        </w:trPr>
        <w:tc>
          <w:tcPr>
            <w:tcW w:w="1412" w:type="dxa"/>
            <w:shd w:val="clear" w:color="auto" w:fill="E7E6E6" w:themeFill="background2"/>
          </w:tcPr>
          <w:p w14:paraId="05F9AD2F" w14:textId="1A98B4DF" w:rsidR="00EE3871" w:rsidRDefault="00D15B00" w:rsidP="00EE3871">
            <w:r>
              <w:t>Nom</w:t>
            </w:r>
          </w:p>
        </w:tc>
        <w:tc>
          <w:tcPr>
            <w:tcW w:w="3528" w:type="dxa"/>
          </w:tcPr>
          <w:p w14:paraId="56759EF8" w14:textId="77777777" w:rsidR="00EE3871" w:rsidRDefault="00EE3871" w:rsidP="00EE3871"/>
        </w:tc>
        <w:tc>
          <w:tcPr>
            <w:tcW w:w="1165" w:type="dxa"/>
            <w:shd w:val="clear" w:color="auto" w:fill="E7E6E6" w:themeFill="background2"/>
          </w:tcPr>
          <w:p w14:paraId="79606117" w14:textId="30D9C4EB" w:rsidR="00EE3871" w:rsidRDefault="00D15B00" w:rsidP="00EE3871">
            <w:r>
              <w:t>Prénom</w:t>
            </w:r>
          </w:p>
        </w:tc>
        <w:tc>
          <w:tcPr>
            <w:tcW w:w="2957" w:type="dxa"/>
          </w:tcPr>
          <w:p w14:paraId="017996C3" w14:textId="77777777" w:rsidR="00EE3871" w:rsidRDefault="00EE3871" w:rsidP="00EE3871"/>
        </w:tc>
      </w:tr>
      <w:tr w:rsidR="00D15B00" w14:paraId="6F12013F" w14:textId="77777777" w:rsidTr="00C0523C">
        <w:trPr>
          <w:trHeight w:val="561"/>
        </w:trPr>
        <w:tc>
          <w:tcPr>
            <w:tcW w:w="1412" w:type="dxa"/>
            <w:shd w:val="clear" w:color="auto" w:fill="E7E6E6" w:themeFill="background2"/>
          </w:tcPr>
          <w:p w14:paraId="06A20D59" w14:textId="436B54B2" w:rsidR="00D15B00" w:rsidRDefault="00D15B00" w:rsidP="00EE3871">
            <w:r>
              <w:t>Fonction</w:t>
            </w:r>
          </w:p>
        </w:tc>
        <w:tc>
          <w:tcPr>
            <w:tcW w:w="7650" w:type="dxa"/>
            <w:gridSpan w:val="3"/>
          </w:tcPr>
          <w:p w14:paraId="3D227C94" w14:textId="77777777" w:rsidR="00D15B00" w:rsidRDefault="00D15B00" w:rsidP="00EE3871"/>
        </w:tc>
      </w:tr>
      <w:tr w:rsidR="00EE3871" w14:paraId="5F464EA0" w14:textId="77777777" w:rsidTr="00C0523C">
        <w:trPr>
          <w:trHeight w:val="565"/>
        </w:trPr>
        <w:tc>
          <w:tcPr>
            <w:tcW w:w="1412" w:type="dxa"/>
            <w:shd w:val="clear" w:color="auto" w:fill="E7E6E6" w:themeFill="background2"/>
          </w:tcPr>
          <w:p w14:paraId="20C6B2AB" w14:textId="0B012300" w:rsidR="00EE3871" w:rsidRDefault="00D15B00" w:rsidP="00EE3871">
            <w:proofErr w:type="gramStart"/>
            <w:r>
              <w:t>Email</w:t>
            </w:r>
            <w:proofErr w:type="gramEnd"/>
          </w:p>
        </w:tc>
        <w:tc>
          <w:tcPr>
            <w:tcW w:w="3528" w:type="dxa"/>
          </w:tcPr>
          <w:p w14:paraId="01C10971" w14:textId="77777777" w:rsidR="00EE3871" w:rsidRDefault="00EE3871" w:rsidP="00EE3871"/>
        </w:tc>
        <w:tc>
          <w:tcPr>
            <w:tcW w:w="1165" w:type="dxa"/>
            <w:shd w:val="clear" w:color="auto" w:fill="E7E6E6" w:themeFill="background2"/>
          </w:tcPr>
          <w:p w14:paraId="6593D3D2" w14:textId="2765E9E4" w:rsidR="00EE3871" w:rsidRDefault="00D15B00" w:rsidP="00EE3871">
            <w:r>
              <w:t>Téléphone</w:t>
            </w:r>
          </w:p>
        </w:tc>
        <w:tc>
          <w:tcPr>
            <w:tcW w:w="2957" w:type="dxa"/>
          </w:tcPr>
          <w:p w14:paraId="7331F9BA" w14:textId="77777777" w:rsidR="00EE3871" w:rsidRDefault="00EE3871" w:rsidP="00EE3871"/>
        </w:tc>
      </w:tr>
    </w:tbl>
    <w:p w14:paraId="2507F718" w14:textId="6439832A" w:rsidR="00EE3871" w:rsidRDefault="00EE3871" w:rsidP="00EE3871"/>
    <w:p w14:paraId="0D69D979" w14:textId="224F7D70" w:rsidR="00D15B00" w:rsidRPr="00E57FAB" w:rsidRDefault="00D15B00" w:rsidP="00D15B00">
      <w:pPr>
        <w:pStyle w:val="Titre2"/>
        <w:rPr>
          <w:sz w:val="28"/>
          <w:szCs w:val="28"/>
        </w:rPr>
      </w:pPr>
      <w:r w:rsidRPr="00E57FAB">
        <w:rPr>
          <w:sz w:val="28"/>
          <w:szCs w:val="28"/>
        </w:rPr>
        <w:t>Coordonnées de la personne de contact (si différent du point précédent)</w:t>
      </w:r>
    </w:p>
    <w:p w14:paraId="5E8BE623" w14:textId="77777777" w:rsidR="00D15B00" w:rsidRPr="00D15B00" w:rsidRDefault="00D15B00" w:rsidP="00D15B0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3528"/>
        <w:gridCol w:w="1165"/>
        <w:gridCol w:w="2957"/>
      </w:tblGrid>
      <w:tr w:rsidR="00D15B00" w14:paraId="51B2E91C" w14:textId="77777777">
        <w:tc>
          <w:tcPr>
            <w:tcW w:w="9062" w:type="dxa"/>
            <w:gridSpan w:val="4"/>
            <w:shd w:val="clear" w:color="auto" w:fill="E7E6E6" w:themeFill="background2"/>
          </w:tcPr>
          <w:p w14:paraId="2BF784EB" w14:textId="3FE6C671" w:rsidR="00D15B00" w:rsidRDefault="00D15B00">
            <w:r>
              <w:t xml:space="preserve">*M    </w:t>
            </w:r>
            <w:sdt>
              <w:sdtPr>
                <w:id w:val="-89727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*Mme </w:t>
            </w:r>
            <w:sdt>
              <w:sdtPr>
                <w:id w:val="13132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*X  </w:t>
            </w:r>
            <w:sdt>
              <w:sdtPr>
                <w:id w:val="2005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</w:t>
            </w:r>
            <w:r w:rsidR="00503EDB">
              <w:t xml:space="preserve"> </w:t>
            </w:r>
            <w:proofErr w:type="gramStart"/>
            <w:r w:rsidR="00503EDB">
              <w:t xml:space="preserve">   </w:t>
            </w:r>
            <w:r>
              <w:t>(</w:t>
            </w:r>
            <w:proofErr w:type="gramEnd"/>
            <w:r>
              <w:t>veuillez cocher)</w:t>
            </w:r>
          </w:p>
        </w:tc>
      </w:tr>
      <w:tr w:rsidR="00D15B00" w14:paraId="2AD36E15" w14:textId="77777777" w:rsidTr="00C0523C">
        <w:trPr>
          <w:trHeight w:val="436"/>
        </w:trPr>
        <w:tc>
          <w:tcPr>
            <w:tcW w:w="1412" w:type="dxa"/>
            <w:shd w:val="clear" w:color="auto" w:fill="E7E6E6" w:themeFill="background2"/>
          </w:tcPr>
          <w:p w14:paraId="57A5CAC9" w14:textId="77777777" w:rsidR="00D15B00" w:rsidRDefault="00D15B00">
            <w:r>
              <w:t>Nom</w:t>
            </w:r>
          </w:p>
        </w:tc>
        <w:tc>
          <w:tcPr>
            <w:tcW w:w="3528" w:type="dxa"/>
          </w:tcPr>
          <w:p w14:paraId="0E616547" w14:textId="77777777" w:rsidR="00D15B00" w:rsidRDefault="00D15B00"/>
        </w:tc>
        <w:tc>
          <w:tcPr>
            <w:tcW w:w="1165" w:type="dxa"/>
            <w:shd w:val="clear" w:color="auto" w:fill="E7E6E6" w:themeFill="background2"/>
          </w:tcPr>
          <w:p w14:paraId="4977099E" w14:textId="77777777" w:rsidR="00D15B00" w:rsidRDefault="00D15B00">
            <w:r>
              <w:t>Prénom</w:t>
            </w:r>
          </w:p>
        </w:tc>
        <w:tc>
          <w:tcPr>
            <w:tcW w:w="2957" w:type="dxa"/>
          </w:tcPr>
          <w:p w14:paraId="76B8CE68" w14:textId="77777777" w:rsidR="00D15B00" w:rsidRDefault="00D15B00"/>
        </w:tc>
      </w:tr>
      <w:tr w:rsidR="00D15B00" w14:paraId="73FE6716" w14:textId="77777777" w:rsidTr="00C0523C">
        <w:trPr>
          <w:trHeight w:val="556"/>
        </w:trPr>
        <w:tc>
          <w:tcPr>
            <w:tcW w:w="1412" w:type="dxa"/>
            <w:shd w:val="clear" w:color="auto" w:fill="E7E6E6" w:themeFill="background2"/>
          </w:tcPr>
          <w:p w14:paraId="0C32F0AD" w14:textId="77777777" w:rsidR="00D15B00" w:rsidRDefault="00D15B00">
            <w:r>
              <w:t>Fonction</w:t>
            </w:r>
          </w:p>
        </w:tc>
        <w:tc>
          <w:tcPr>
            <w:tcW w:w="7650" w:type="dxa"/>
            <w:gridSpan w:val="3"/>
          </w:tcPr>
          <w:p w14:paraId="1947D68C" w14:textId="77777777" w:rsidR="00D15B00" w:rsidRDefault="00D15B00"/>
        </w:tc>
      </w:tr>
      <w:tr w:rsidR="00D15B00" w14:paraId="47659578" w14:textId="77777777" w:rsidTr="00C0523C">
        <w:trPr>
          <w:trHeight w:val="550"/>
        </w:trPr>
        <w:tc>
          <w:tcPr>
            <w:tcW w:w="1412" w:type="dxa"/>
            <w:shd w:val="clear" w:color="auto" w:fill="E7E6E6" w:themeFill="background2"/>
          </w:tcPr>
          <w:p w14:paraId="01C5B9F9" w14:textId="77777777" w:rsidR="00D15B00" w:rsidRDefault="00D15B00">
            <w:proofErr w:type="gramStart"/>
            <w:r>
              <w:t>Email</w:t>
            </w:r>
            <w:proofErr w:type="gramEnd"/>
          </w:p>
        </w:tc>
        <w:tc>
          <w:tcPr>
            <w:tcW w:w="3528" w:type="dxa"/>
          </w:tcPr>
          <w:p w14:paraId="197C260E" w14:textId="77777777" w:rsidR="00D15B00" w:rsidRDefault="00D15B00"/>
        </w:tc>
        <w:tc>
          <w:tcPr>
            <w:tcW w:w="1165" w:type="dxa"/>
            <w:shd w:val="clear" w:color="auto" w:fill="E7E6E6" w:themeFill="background2"/>
          </w:tcPr>
          <w:p w14:paraId="4ACC9B17" w14:textId="77777777" w:rsidR="00D15B00" w:rsidRDefault="00D15B00">
            <w:r>
              <w:t>Téléphone</w:t>
            </w:r>
          </w:p>
        </w:tc>
        <w:tc>
          <w:tcPr>
            <w:tcW w:w="2957" w:type="dxa"/>
          </w:tcPr>
          <w:p w14:paraId="26668E15" w14:textId="77777777" w:rsidR="00D15B00" w:rsidRDefault="00D15B00"/>
        </w:tc>
      </w:tr>
    </w:tbl>
    <w:p w14:paraId="406D89DB" w14:textId="1357AC54" w:rsidR="00696EBF" w:rsidRDefault="00696EBF"/>
    <w:p w14:paraId="404FB9F9" w14:textId="36E09C69" w:rsidR="005B3FD5" w:rsidRPr="005B3FD5" w:rsidRDefault="005B3FD5" w:rsidP="005B3FD5">
      <w:pPr>
        <w:pStyle w:val="Titre2"/>
        <w:rPr>
          <w:sz w:val="28"/>
          <w:szCs w:val="28"/>
        </w:rPr>
      </w:pPr>
      <w:r w:rsidRPr="005B3FD5">
        <w:rPr>
          <w:sz w:val="28"/>
          <w:szCs w:val="28"/>
        </w:rPr>
        <w:t>Expériences du ou des porteurs de projet en promotion de la santé en Région wallonne</w:t>
      </w:r>
      <w:r w:rsidR="00832273">
        <w:rPr>
          <w:sz w:val="28"/>
          <w:szCs w:val="28"/>
        </w:rPr>
        <w:t xml:space="preserve"> et spécifiquement dans le </w:t>
      </w:r>
      <w:r w:rsidR="00A936A2">
        <w:rPr>
          <w:sz w:val="28"/>
          <w:szCs w:val="28"/>
        </w:rPr>
        <w:t>domaine de</w:t>
      </w:r>
      <w:r w:rsidR="00832273">
        <w:rPr>
          <w:sz w:val="28"/>
          <w:szCs w:val="28"/>
        </w:rPr>
        <w:t xml:space="preserve"> l’appel à projet et activités significatives menées dans le domaine</w:t>
      </w:r>
    </w:p>
    <w:bookmarkEnd w:id="3"/>
    <w:p w14:paraId="2CA16EE7" w14:textId="3FE5E3C9" w:rsidR="00C0523C" w:rsidRDefault="00C0523C" w:rsidP="00C0523C"/>
    <w:p w14:paraId="42A1451A" w14:textId="4D49A811" w:rsidR="005B3FD5" w:rsidRDefault="005B3FD5" w:rsidP="005B3FD5">
      <w:pPr>
        <w:pStyle w:val="Titre2"/>
        <w:rPr>
          <w:sz w:val="28"/>
          <w:szCs w:val="28"/>
        </w:rPr>
      </w:pPr>
      <w:r w:rsidRPr="005B3FD5">
        <w:rPr>
          <w:sz w:val="28"/>
          <w:szCs w:val="28"/>
        </w:rPr>
        <w:lastRenderedPageBreak/>
        <w:t>En quoi le projet renforce-t-il la programmation</w:t>
      </w:r>
      <w:r w:rsidR="00967A5C">
        <w:rPr>
          <w:sz w:val="28"/>
          <w:szCs w:val="28"/>
        </w:rPr>
        <w:t xml:space="preserve"> </w:t>
      </w:r>
      <w:r w:rsidR="00967A5C" w:rsidRPr="00967D60">
        <w:rPr>
          <w:sz w:val="28"/>
          <w:szCs w:val="28"/>
        </w:rPr>
        <w:t>de promotion de la santé en ce compris la prévention adoptée par le gouvernement wallon le 1er septembre 2022</w:t>
      </w:r>
      <w:r w:rsidR="00967A5C" w:rsidRPr="00416DD5">
        <w:rPr>
          <w:lang w:val="fr-FR"/>
        </w:rPr>
        <w:t> </w:t>
      </w:r>
    </w:p>
    <w:p w14:paraId="5583155F" w14:textId="77777777" w:rsidR="005B3FD5" w:rsidRDefault="005B3FD5" w:rsidP="005B3FD5"/>
    <w:p w14:paraId="0F654094" w14:textId="4B21DB60" w:rsidR="005B3FD5" w:rsidRDefault="005B3FD5" w:rsidP="005B3FD5">
      <w:pPr>
        <w:pStyle w:val="Titre2"/>
        <w:rPr>
          <w:sz w:val="28"/>
          <w:szCs w:val="28"/>
        </w:rPr>
      </w:pPr>
      <w:r w:rsidRPr="005B3FD5">
        <w:rPr>
          <w:sz w:val="28"/>
          <w:szCs w:val="28"/>
        </w:rPr>
        <w:t>Quelle est la zone de couverture du projet ?</w:t>
      </w:r>
    </w:p>
    <w:p w14:paraId="5421F452" w14:textId="77777777" w:rsidR="005B3FD5" w:rsidRDefault="005B3FD5" w:rsidP="005B3FD5"/>
    <w:p w14:paraId="5C16E835" w14:textId="77777777" w:rsidR="005B3FD5" w:rsidRDefault="005B3FD5" w:rsidP="005B3FD5"/>
    <w:p w14:paraId="5A62AA97" w14:textId="77777777" w:rsidR="005B3FD5" w:rsidRPr="005B3FD5" w:rsidRDefault="005B3FD5" w:rsidP="005B3FD5"/>
    <w:p w14:paraId="30B48616" w14:textId="57C8E940" w:rsidR="00C0523C" w:rsidRPr="00E57FAB" w:rsidRDefault="00C0523C" w:rsidP="001A1142">
      <w:pPr>
        <w:pStyle w:val="Titre1"/>
        <w:rPr>
          <w:sz w:val="36"/>
          <w:szCs w:val="36"/>
          <w:u w:val="single"/>
        </w:rPr>
      </w:pPr>
      <w:r w:rsidRPr="00E57FAB">
        <w:rPr>
          <w:sz w:val="36"/>
          <w:szCs w:val="36"/>
          <w:u w:val="single"/>
        </w:rPr>
        <w:t>Description du projet.</w:t>
      </w:r>
    </w:p>
    <w:p w14:paraId="4745BE1B" w14:textId="77777777" w:rsidR="001A1142" w:rsidRPr="001A1142" w:rsidRDefault="001A1142" w:rsidP="001A11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C0523C" w14:paraId="53E762E7" w14:textId="77777777" w:rsidTr="00C0523C">
        <w:trPr>
          <w:trHeight w:val="2191"/>
        </w:trPr>
        <w:tc>
          <w:tcPr>
            <w:tcW w:w="2689" w:type="dxa"/>
          </w:tcPr>
          <w:p w14:paraId="7ADD4AC5" w14:textId="5732B317" w:rsidR="00C0523C" w:rsidRDefault="00C0523C" w:rsidP="00C0523C">
            <w:r>
              <w:t>Titre du pr</w:t>
            </w:r>
            <w:r w:rsidR="005C5A87">
              <w:t>ojet</w:t>
            </w:r>
          </w:p>
        </w:tc>
        <w:tc>
          <w:tcPr>
            <w:tcW w:w="6373" w:type="dxa"/>
            <w:gridSpan w:val="2"/>
          </w:tcPr>
          <w:p w14:paraId="168A54E4" w14:textId="77777777" w:rsidR="00C0523C" w:rsidRDefault="00C0523C" w:rsidP="00C0523C"/>
        </w:tc>
      </w:tr>
      <w:tr w:rsidR="00C0523C" w14:paraId="73C3534C" w14:textId="77777777">
        <w:trPr>
          <w:trHeight w:val="426"/>
        </w:trPr>
        <w:tc>
          <w:tcPr>
            <w:tcW w:w="2689" w:type="dxa"/>
          </w:tcPr>
          <w:p w14:paraId="2E928D34" w14:textId="357639FB" w:rsidR="00C0523C" w:rsidRPr="00064AE2" w:rsidRDefault="00C0523C" w:rsidP="00C0523C">
            <w:r w:rsidRPr="00064AE2">
              <w:t>Délai de réalisation</w:t>
            </w:r>
          </w:p>
        </w:tc>
        <w:tc>
          <w:tcPr>
            <w:tcW w:w="3186" w:type="dxa"/>
          </w:tcPr>
          <w:p w14:paraId="7C4E24C3" w14:textId="1B5F4899" w:rsidR="00C0523C" w:rsidRPr="00064AE2" w:rsidRDefault="00C0523C" w:rsidP="00C0523C">
            <w:r w:rsidRPr="00064AE2">
              <w:t>Du</w:t>
            </w:r>
          </w:p>
        </w:tc>
        <w:tc>
          <w:tcPr>
            <w:tcW w:w="3187" w:type="dxa"/>
          </w:tcPr>
          <w:p w14:paraId="473FC05C" w14:textId="70423D5D" w:rsidR="00C0523C" w:rsidRPr="00064AE2" w:rsidRDefault="00C0523C" w:rsidP="00C0523C">
            <w:r w:rsidRPr="00064AE2">
              <w:t xml:space="preserve">Au </w:t>
            </w:r>
          </w:p>
        </w:tc>
      </w:tr>
      <w:tr w:rsidR="00F77BDF" w14:paraId="1BA01B92" w14:textId="77777777">
        <w:trPr>
          <w:trHeight w:val="426"/>
        </w:trPr>
        <w:tc>
          <w:tcPr>
            <w:tcW w:w="2689" w:type="dxa"/>
          </w:tcPr>
          <w:p w14:paraId="3E5E4E6C" w14:textId="56D03DE7" w:rsidR="00F77BDF" w:rsidRPr="00064AE2" w:rsidRDefault="00F77BDF" w:rsidP="00C0523C">
            <w:r w:rsidRPr="00064AE2">
              <w:t>Budget total</w:t>
            </w:r>
          </w:p>
        </w:tc>
        <w:tc>
          <w:tcPr>
            <w:tcW w:w="6373" w:type="dxa"/>
            <w:gridSpan w:val="2"/>
          </w:tcPr>
          <w:p w14:paraId="0C28FDDF" w14:textId="77777777" w:rsidR="00F77BDF" w:rsidRPr="00064AE2" w:rsidRDefault="00F77BDF" w:rsidP="00C0523C"/>
        </w:tc>
      </w:tr>
    </w:tbl>
    <w:p w14:paraId="525359A6" w14:textId="20BA7F4A" w:rsidR="00C0523C" w:rsidRDefault="00C0523C" w:rsidP="00C0523C"/>
    <w:p w14:paraId="4EDCF29B" w14:textId="30B2096A" w:rsidR="00CE3FF6" w:rsidRPr="00E57FAB" w:rsidRDefault="00CE3FF6" w:rsidP="005C5A87"/>
    <w:p w14:paraId="2DB1F514" w14:textId="7F09690D" w:rsidR="00C0523C" w:rsidRPr="00E57FAB" w:rsidRDefault="00C0523C" w:rsidP="00BC4F84"/>
    <w:p w14:paraId="5103C44B" w14:textId="4DA09B12" w:rsidR="001A1142" w:rsidRDefault="001A1142" w:rsidP="001A1142">
      <w:r>
        <w:br w:type="page"/>
      </w:r>
    </w:p>
    <w:p w14:paraId="4A908FB4" w14:textId="7055BD9A" w:rsidR="005C5A87" w:rsidRDefault="00294B5A" w:rsidP="005C5A87">
      <w:r>
        <w:lastRenderedPageBreak/>
        <w:t>La description des critères d’évaluation se trouve dans l</w:t>
      </w:r>
      <w:r w:rsidR="00B25988">
        <w:t>’appel.</w:t>
      </w:r>
    </w:p>
    <w:p w14:paraId="583D4A8F" w14:textId="77777777" w:rsidR="005B3FD5" w:rsidRDefault="005B3FD5" w:rsidP="005C5A87"/>
    <w:p w14:paraId="4EA4511E" w14:textId="1C6D46C9" w:rsidR="005B3FD5" w:rsidRDefault="005B3FD5" w:rsidP="005C5A87"/>
    <w:p w14:paraId="7764DA2D" w14:textId="5AC6944E" w:rsidR="000E4922" w:rsidRDefault="000E4922" w:rsidP="00064AE2">
      <w:pPr>
        <w:pStyle w:val="Titre2"/>
      </w:pPr>
      <w:r>
        <w:t xml:space="preserve">Contexte et objectifs du projet </w:t>
      </w:r>
    </w:p>
    <w:p w14:paraId="04085871" w14:textId="0583CE46" w:rsidR="00E5774E" w:rsidRPr="009F6390" w:rsidRDefault="003265B8" w:rsidP="003265B8">
      <w:r w:rsidRPr="00B5700E">
        <w:rPr>
          <w:highlight w:val="lightGray"/>
        </w:rPr>
        <w:t>La description des points ci-dessous doit être aussi concrète que possible.</w:t>
      </w:r>
    </w:p>
    <w:tbl>
      <w:tblPr>
        <w:tblStyle w:val="Grilledutableau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65B8" w:rsidRPr="009F6390" w14:paraId="57B8A046" w14:textId="77777777" w:rsidTr="00E5774E">
        <w:tc>
          <w:tcPr>
            <w:tcW w:w="8702" w:type="dxa"/>
            <w:shd w:val="clear" w:color="auto" w:fill="E7E6E6" w:themeFill="background2"/>
          </w:tcPr>
          <w:p w14:paraId="78EDD95C" w14:textId="57D68306" w:rsidR="003265B8" w:rsidRPr="009F6390" w:rsidRDefault="005B3FD5" w:rsidP="00E5774E">
            <w:r>
              <w:t>D</w:t>
            </w:r>
            <w:r w:rsidRPr="009F6390">
              <w:t>écrivez les objectifs opérationnels du projet</w:t>
            </w:r>
            <w:r>
              <w:t>,</w:t>
            </w:r>
            <w:r w:rsidRPr="000D64C3">
              <w:t xml:space="preserve"> formulés en verbe actif, en </w:t>
            </w:r>
            <w:r w:rsidR="008D7DBD">
              <w:t>spécifiant</w:t>
            </w:r>
            <w:r w:rsidR="008D7DBD" w:rsidRPr="000D64C3">
              <w:t xml:space="preserve"> </w:t>
            </w:r>
            <w:r w:rsidRPr="000D64C3">
              <w:t xml:space="preserve">le public cible </w:t>
            </w:r>
            <w:r w:rsidR="008D7DBD">
              <w:t xml:space="preserve">visé et le ou </w:t>
            </w:r>
            <w:r w:rsidR="00A936A2">
              <w:t xml:space="preserve">les </w:t>
            </w:r>
            <w:r w:rsidR="00A936A2" w:rsidRPr="000D64C3">
              <w:t>changements</w:t>
            </w:r>
            <w:r w:rsidRPr="000D64C3">
              <w:t xml:space="preserve"> </w:t>
            </w:r>
            <w:r w:rsidR="00832273" w:rsidRPr="000D64C3">
              <w:t>attendu</w:t>
            </w:r>
            <w:r w:rsidR="00832273">
              <w:t>s</w:t>
            </w:r>
            <w:r w:rsidRPr="000D64C3">
              <w:t xml:space="preserve"> </w:t>
            </w:r>
          </w:p>
        </w:tc>
      </w:tr>
      <w:tr w:rsidR="003265B8" w:rsidRPr="009F6390" w14:paraId="765531F6" w14:textId="77777777" w:rsidTr="00E5774E">
        <w:tc>
          <w:tcPr>
            <w:tcW w:w="8702" w:type="dxa"/>
          </w:tcPr>
          <w:p w14:paraId="60E96F06" w14:textId="77777777" w:rsidR="003265B8" w:rsidRPr="009F6390" w:rsidRDefault="003265B8" w:rsidP="00E5774E"/>
        </w:tc>
      </w:tr>
      <w:tr w:rsidR="003265B8" w:rsidRPr="009F6390" w14:paraId="3EFF01B8" w14:textId="77777777" w:rsidTr="00E5774E">
        <w:tc>
          <w:tcPr>
            <w:tcW w:w="8702" w:type="dxa"/>
            <w:shd w:val="clear" w:color="auto" w:fill="E7E6E6" w:themeFill="background2"/>
          </w:tcPr>
          <w:p w14:paraId="3D6AA314" w14:textId="7870FDDE" w:rsidR="003265B8" w:rsidRPr="009F6390" w:rsidRDefault="005B3FD5" w:rsidP="00E5774E">
            <w:r w:rsidRPr="009F6390">
              <w:t>Décrivez le contexte dans lequel le projet s’inscrit</w:t>
            </w:r>
            <w:r w:rsidR="00F87402">
              <w:t xml:space="preserve"> et la manière dont les éléments de contexte son</w:t>
            </w:r>
            <w:r w:rsidR="0008438A">
              <w:t>t</w:t>
            </w:r>
            <w:r w:rsidR="00F87402">
              <w:t xml:space="preserve"> pris en compte</w:t>
            </w:r>
            <w:r w:rsidR="008D7DBD" w:rsidRPr="00967D60">
              <w:t xml:space="preserve"> dans son développement</w:t>
            </w:r>
          </w:p>
        </w:tc>
      </w:tr>
      <w:tr w:rsidR="003265B8" w:rsidRPr="009F6390" w14:paraId="7151B610" w14:textId="77777777" w:rsidTr="00E5774E">
        <w:tc>
          <w:tcPr>
            <w:tcW w:w="8702" w:type="dxa"/>
          </w:tcPr>
          <w:p w14:paraId="57F1C64F" w14:textId="77777777" w:rsidR="003265B8" w:rsidRPr="009F6390" w:rsidRDefault="003265B8" w:rsidP="00E5774E"/>
        </w:tc>
      </w:tr>
      <w:tr w:rsidR="005B3FD5" w:rsidRPr="009F6390" w14:paraId="4C2B4CB1" w14:textId="77777777" w:rsidTr="00E5774E">
        <w:tc>
          <w:tcPr>
            <w:tcW w:w="8702" w:type="dxa"/>
            <w:shd w:val="clear" w:color="auto" w:fill="E7E6E6" w:themeFill="background2"/>
          </w:tcPr>
          <w:p w14:paraId="5872EE42" w14:textId="1FB4FE2E" w:rsidR="005B3FD5" w:rsidRPr="009F6390" w:rsidRDefault="005B3FD5" w:rsidP="005B3FD5">
            <w:r w:rsidRPr="008C51E4">
              <w:t>Décrivez la manière dont votre projet est innovant et original</w:t>
            </w:r>
            <w:r>
              <w:t xml:space="preserve"> et dont il peut s’inscrire dans la durée</w:t>
            </w:r>
          </w:p>
        </w:tc>
      </w:tr>
      <w:tr w:rsidR="005B3FD5" w:rsidRPr="009F6390" w14:paraId="5BBB8A00" w14:textId="77777777" w:rsidTr="00E5774E">
        <w:tc>
          <w:tcPr>
            <w:tcW w:w="8702" w:type="dxa"/>
          </w:tcPr>
          <w:p w14:paraId="4A41DCAC" w14:textId="77777777" w:rsidR="005B3FD5" w:rsidRPr="009F6390" w:rsidRDefault="005B3FD5" w:rsidP="005B3FD5"/>
        </w:tc>
      </w:tr>
      <w:tr w:rsidR="005B3FD5" w:rsidRPr="009F6390" w14:paraId="4CA31AEF" w14:textId="77777777" w:rsidTr="00E5774E">
        <w:tc>
          <w:tcPr>
            <w:tcW w:w="8702" w:type="dxa"/>
            <w:shd w:val="clear" w:color="auto" w:fill="E7E6E6" w:themeFill="background2"/>
          </w:tcPr>
          <w:p w14:paraId="49152E6E" w14:textId="6B8EC1BD" w:rsidR="005B3FD5" w:rsidRPr="009F6390" w:rsidRDefault="005B3FD5" w:rsidP="005B3FD5">
            <w:r w:rsidRPr="009F6390">
              <w:t xml:space="preserve">Décrivez la manière dont votre projet va s’articuler avec l’existant et en quoi celui-ci apporte une plus-value par rapport à l’existant </w:t>
            </w:r>
          </w:p>
        </w:tc>
      </w:tr>
      <w:tr w:rsidR="005B3FD5" w:rsidRPr="009F6390" w14:paraId="025133EF" w14:textId="77777777" w:rsidTr="00032D72">
        <w:tc>
          <w:tcPr>
            <w:tcW w:w="8702" w:type="dxa"/>
            <w:tcBorders>
              <w:bottom w:val="single" w:sz="4" w:space="0" w:color="auto"/>
            </w:tcBorders>
          </w:tcPr>
          <w:p w14:paraId="0E482F74" w14:textId="77777777" w:rsidR="005B3FD5" w:rsidRPr="009F6390" w:rsidRDefault="005B3FD5" w:rsidP="005B3FD5"/>
        </w:tc>
      </w:tr>
      <w:tr w:rsidR="005B3FD5" w:rsidRPr="009F6390" w14:paraId="712090F0" w14:textId="77777777" w:rsidTr="00032D72">
        <w:tc>
          <w:tcPr>
            <w:tcW w:w="8702" w:type="dxa"/>
            <w:shd w:val="clear" w:color="auto" w:fill="EDEDED" w:themeFill="accent3" w:themeFillTint="33"/>
          </w:tcPr>
          <w:p w14:paraId="07EED9A7" w14:textId="11B9A563" w:rsidR="005B3FD5" w:rsidRPr="009F6390" w:rsidRDefault="00032D72" w:rsidP="005B3FD5">
            <w:r w:rsidRPr="0008438A">
              <w:t>Dé</w:t>
            </w:r>
            <w:r w:rsidR="0008438A">
              <w:t>taillez</w:t>
            </w:r>
            <w:r w:rsidRPr="0008438A">
              <w:t xml:space="preserve"> le public concerné par le projet et en quoi il est appelé à y participer ; précise</w:t>
            </w:r>
            <w:r w:rsidR="0008438A">
              <w:t>z</w:t>
            </w:r>
            <w:r w:rsidRPr="0008438A">
              <w:t xml:space="preserve"> comment.</w:t>
            </w:r>
          </w:p>
        </w:tc>
      </w:tr>
      <w:tr w:rsidR="005B3FD5" w:rsidRPr="009F6390" w14:paraId="26C2E791" w14:textId="77777777" w:rsidTr="00E5774E">
        <w:tc>
          <w:tcPr>
            <w:tcW w:w="8702" w:type="dxa"/>
          </w:tcPr>
          <w:p w14:paraId="3411B7BF" w14:textId="77777777" w:rsidR="005B3FD5" w:rsidRPr="009F6390" w:rsidRDefault="005B3FD5" w:rsidP="005B3FD5"/>
        </w:tc>
      </w:tr>
      <w:tr w:rsidR="005B3FD5" w:rsidRPr="009F6390" w14:paraId="7B6DB11F" w14:textId="77777777" w:rsidTr="0014644A">
        <w:tc>
          <w:tcPr>
            <w:tcW w:w="8702" w:type="dxa"/>
            <w:shd w:val="clear" w:color="auto" w:fill="E7E6E6" w:themeFill="background2"/>
          </w:tcPr>
          <w:p w14:paraId="5C4FC60C" w14:textId="35000052" w:rsidR="005B3FD5" w:rsidRPr="009F6390" w:rsidRDefault="00A936A2" w:rsidP="005B3FD5">
            <w:r>
              <w:t>T</w:t>
            </w:r>
            <w:r w:rsidR="00F87402">
              <w:t>out a</w:t>
            </w:r>
            <w:r w:rsidR="005B3FD5" w:rsidRPr="009F6390">
              <w:t xml:space="preserve">utre élément que </w:t>
            </w:r>
            <w:r w:rsidR="00F87402">
              <w:t xml:space="preserve">vous </w:t>
            </w:r>
            <w:r>
              <w:t xml:space="preserve">trouveriez </w:t>
            </w:r>
            <w:r w:rsidRPr="009F6390">
              <w:t>pertinent</w:t>
            </w:r>
            <w:r w:rsidR="00F87402">
              <w:t xml:space="preserve"> de partager dans le cadre de cet appel à projet </w:t>
            </w:r>
          </w:p>
        </w:tc>
      </w:tr>
      <w:tr w:rsidR="005B3FD5" w:rsidRPr="009F6390" w14:paraId="1CA6C32C" w14:textId="77777777" w:rsidTr="00E5774E">
        <w:tc>
          <w:tcPr>
            <w:tcW w:w="8702" w:type="dxa"/>
          </w:tcPr>
          <w:p w14:paraId="7FF2B215" w14:textId="77777777" w:rsidR="005B3FD5" w:rsidRPr="009F6390" w:rsidRDefault="005B3FD5" w:rsidP="005B3FD5"/>
        </w:tc>
      </w:tr>
    </w:tbl>
    <w:p w14:paraId="102ADCD2" w14:textId="12C9D476" w:rsidR="00BC4F84" w:rsidRPr="009F6390" w:rsidRDefault="00BC4F84" w:rsidP="003265B8"/>
    <w:p w14:paraId="3250FDE0" w14:textId="1D2EA6A8" w:rsidR="000E4922" w:rsidRDefault="004D01D7" w:rsidP="00064AE2">
      <w:pPr>
        <w:pStyle w:val="Titre2"/>
      </w:pPr>
      <w:r w:rsidRPr="009F6390">
        <w:t>D</w:t>
      </w:r>
      <w:r w:rsidR="00BC4F84" w:rsidRPr="009F6390">
        <w:t xml:space="preserve">escription des activités, de la </w:t>
      </w:r>
      <w:r w:rsidR="00B139BE">
        <w:t>s</w:t>
      </w:r>
      <w:r w:rsidR="000E4922" w:rsidRPr="009F6390">
        <w:t xml:space="preserve">tratégie et </w:t>
      </w:r>
      <w:r w:rsidRPr="009F6390">
        <w:t>des méthodes</w:t>
      </w:r>
      <w:r w:rsidR="000E4922" w:rsidRPr="009F6390">
        <w:t xml:space="preserve"> de travail</w:t>
      </w:r>
    </w:p>
    <w:p w14:paraId="20E5D77B" w14:textId="77777777" w:rsidR="00A936A2" w:rsidRPr="00A936A2" w:rsidRDefault="00A936A2" w:rsidP="00A936A2"/>
    <w:tbl>
      <w:tblPr>
        <w:tblStyle w:val="Grilledutableau"/>
        <w:tblW w:w="9018" w:type="dxa"/>
        <w:tblInd w:w="279" w:type="dxa"/>
        <w:tblLook w:val="04A0" w:firstRow="1" w:lastRow="0" w:firstColumn="1" w:lastColumn="0" w:noHBand="0" w:noVBand="1"/>
      </w:tblPr>
      <w:tblGrid>
        <w:gridCol w:w="9018"/>
      </w:tblGrid>
      <w:tr w:rsidR="003265B8" w14:paraId="148C5894" w14:textId="77777777" w:rsidTr="001428F8">
        <w:tc>
          <w:tcPr>
            <w:tcW w:w="8702" w:type="dxa"/>
            <w:shd w:val="clear" w:color="auto" w:fill="E7E6E6" w:themeFill="background2"/>
          </w:tcPr>
          <w:p w14:paraId="40EB0E32" w14:textId="10D58CC9" w:rsidR="003265B8" w:rsidRDefault="00A936A2" w:rsidP="0014644A">
            <w:pPr>
              <w:ind w:left="360"/>
            </w:pPr>
            <w:r>
              <w:t xml:space="preserve">Décrivez </w:t>
            </w:r>
            <w:r w:rsidRPr="009F6390">
              <w:t>les</w:t>
            </w:r>
            <w:r w:rsidR="003265B8" w:rsidRPr="009F6390">
              <w:t xml:space="preserve"> activités </w:t>
            </w:r>
            <w:r w:rsidR="008D7DBD">
              <w:t>prévues</w:t>
            </w:r>
            <w:r w:rsidR="003265B8" w:rsidRPr="009F6390">
              <w:t xml:space="preserve"> dans le cadre de </w:t>
            </w:r>
            <w:r w:rsidR="008D7DBD">
              <w:t xml:space="preserve">ce projet et leur alignement  </w:t>
            </w:r>
            <w:r w:rsidR="005B3FD5">
              <w:t xml:space="preserve"> avec les objectifs définis ci-dessus</w:t>
            </w:r>
          </w:p>
        </w:tc>
      </w:tr>
      <w:tr w:rsidR="003265B8" w14:paraId="0A625BEF" w14:textId="77777777" w:rsidTr="001428F8">
        <w:tc>
          <w:tcPr>
            <w:tcW w:w="8702" w:type="dxa"/>
          </w:tcPr>
          <w:p w14:paraId="672ED305" w14:textId="77777777" w:rsidR="003265B8" w:rsidRDefault="003265B8" w:rsidP="00781287"/>
        </w:tc>
      </w:tr>
      <w:tr w:rsidR="003265B8" w14:paraId="582BE8FB" w14:textId="77777777" w:rsidTr="001428F8">
        <w:tc>
          <w:tcPr>
            <w:tcW w:w="8702" w:type="dxa"/>
            <w:shd w:val="clear" w:color="auto" w:fill="E7E6E6" w:themeFill="background2"/>
          </w:tcPr>
          <w:p w14:paraId="7A6D8FA0" w14:textId="5106BB80" w:rsidR="003265B8" w:rsidRDefault="00032D72" w:rsidP="0014644A">
            <w:pPr>
              <w:ind w:left="360"/>
            </w:pPr>
            <w:r>
              <w:t>Précise</w:t>
            </w:r>
            <w:r w:rsidR="0008438A">
              <w:t>z</w:t>
            </w:r>
            <w:r>
              <w:t xml:space="preserve"> l’adéquation du plan d’actions avec les missions pour lesquelles le CEPS est agréé</w:t>
            </w:r>
          </w:p>
        </w:tc>
      </w:tr>
      <w:tr w:rsidR="003265B8" w14:paraId="3843CA0A" w14:textId="77777777" w:rsidTr="001428F8">
        <w:tc>
          <w:tcPr>
            <w:tcW w:w="8702" w:type="dxa"/>
          </w:tcPr>
          <w:p w14:paraId="2795C8C4" w14:textId="77777777" w:rsidR="003265B8" w:rsidRDefault="003265B8" w:rsidP="00781287"/>
        </w:tc>
      </w:tr>
      <w:tr w:rsidR="003265B8" w14:paraId="682D6350" w14:textId="77777777" w:rsidTr="001428F8">
        <w:tc>
          <w:tcPr>
            <w:tcW w:w="8702" w:type="dxa"/>
            <w:shd w:val="clear" w:color="auto" w:fill="E7E6E6" w:themeFill="background2"/>
          </w:tcPr>
          <w:p w14:paraId="3B4F3191" w14:textId="00B531FD" w:rsidR="003265B8" w:rsidRDefault="00A936A2" w:rsidP="0014644A">
            <w:pPr>
              <w:ind w:left="360"/>
            </w:pPr>
            <w:r>
              <w:t>Décrivez l</w:t>
            </w:r>
            <w:r w:rsidR="003265B8" w:rsidRPr="000E4922">
              <w:t xml:space="preserve">es </w:t>
            </w:r>
            <w:r w:rsidR="00032D72" w:rsidRPr="000E4922">
              <w:t>besoin</w:t>
            </w:r>
            <w:r w:rsidR="00032D72">
              <w:t>s et</w:t>
            </w:r>
            <w:r w:rsidR="00032D72" w:rsidRPr="00E3195F">
              <w:t xml:space="preserve"> </w:t>
            </w:r>
            <w:r>
              <w:t>l</w:t>
            </w:r>
            <w:r w:rsidR="00032D72" w:rsidRPr="00E3195F">
              <w:t xml:space="preserve">es réalités locales, ainsi que </w:t>
            </w:r>
            <w:r w:rsidR="00032D72">
              <w:t>le p</w:t>
            </w:r>
            <w:r>
              <w:t>ay</w:t>
            </w:r>
            <w:r w:rsidR="00032D72">
              <w:t>sage actuel de la promotion de la santé</w:t>
            </w:r>
            <w:r w:rsidR="00032D72" w:rsidRPr="000E4922">
              <w:t xml:space="preserve"> </w:t>
            </w:r>
            <w:r w:rsidR="003265B8" w:rsidRPr="000E4922">
              <w:t xml:space="preserve">que les activités proposées dans le cadre de </w:t>
            </w:r>
            <w:r w:rsidR="00032D72">
              <w:t>ce projet</w:t>
            </w:r>
            <w:r w:rsidR="003265B8" w:rsidRPr="000E4922">
              <w:t xml:space="preserve"> permettent de rencontrer</w:t>
            </w:r>
          </w:p>
        </w:tc>
      </w:tr>
      <w:tr w:rsidR="003265B8" w14:paraId="4E8A7EE4" w14:textId="77777777" w:rsidTr="001428F8">
        <w:tc>
          <w:tcPr>
            <w:tcW w:w="8702" w:type="dxa"/>
          </w:tcPr>
          <w:p w14:paraId="3047D386" w14:textId="77777777" w:rsidR="003265B8" w:rsidRDefault="003265B8" w:rsidP="00781287"/>
        </w:tc>
      </w:tr>
      <w:tr w:rsidR="003265B8" w14:paraId="00A7E86A" w14:textId="77777777" w:rsidTr="001428F8">
        <w:tc>
          <w:tcPr>
            <w:tcW w:w="8702" w:type="dxa"/>
            <w:shd w:val="clear" w:color="auto" w:fill="E7E6E6" w:themeFill="background2"/>
          </w:tcPr>
          <w:p w14:paraId="3D1C45A0" w14:textId="06936117" w:rsidR="003265B8" w:rsidRDefault="00032D72" w:rsidP="0014644A">
            <w:pPr>
              <w:ind w:left="360"/>
            </w:pPr>
            <w:r>
              <w:t>Identifie</w:t>
            </w:r>
            <w:r w:rsidR="0008438A">
              <w:t>z</w:t>
            </w:r>
            <w:r>
              <w:t xml:space="preserve"> en quoi </w:t>
            </w:r>
            <w:r w:rsidRPr="00E3195F">
              <w:t xml:space="preserve">le projet </w:t>
            </w:r>
            <w:r w:rsidR="001428F8" w:rsidRPr="00E3195F">
              <w:t xml:space="preserve">est </w:t>
            </w:r>
            <w:r w:rsidR="001428F8">
              <w:t>aligné</w:t>
            </w:r>
            <w:r w:rsidR="00A936A2">
              <w:t xml:space="preserve"> </w:t>
            </w:r>
            <w:r w:rsidR="00A936A2" w:rsidRPr="00E3195F">
              <w:t>avec</w:t>
            </w:r>
            <w:r w:rsidRPr="00E3195F">
              <w:t xml:space="preserve"> les politiques, les programmes et les réglementations en vigueur</w:t>
            </w:r>
            <w:r>
              <w:t>, y compris internationales</w:t>
            </w:r>
          </w:p>
        </w:tc>
      </w:tr>
      <w:tr w:rsidR="003265B8" w14:paraId="3FCE5EC8" w14:textId="77777777" w:rsidTr="004E156E">
        <w:tc>
          <w:tcPr>
            <w:tcW w:w="8702" w:type="dxa"/>
            <w:tcBorders>
              <w:bottom w:val="single" w:sz="4" w:space="0" w:color="auto"/>
            </w:tcBorders>
          </w:tcPr>
          <w:p w14:paraId="29807327" w14:textId="77777777" w:rsidR="003265B8" w:rsidRDefault="003265B8" w:rsidP="00781287"/>
        </w:tc>
      </w:tr>
      <w:tr w:rsidR="004E156E" w14:paraId="2A90DBEC" w14:textId="77777777" w:rsidTr="004E156E">
        <w:tc>
          <w:tcPr>
            <w:tcW w:w="8702" w:type="dxa"/>
            <w:shd w:val="pct10" w:color="auto" w:fill="auto"/>
          </w:tcPr>
          <w:p w14:paraId="037E97C4" w14:textId="31CFBA7D" w:rsidR="004E156E" w:rsidRDefault="004E156E" w:rsidP="00781287">
            <w:r>
              <w:t>Décrivez les expertises utiles et documentées de votre équipe en lien avec les objectifs du projet</w:t>
            </w:r>
          </w:p>
        </w:tc>
      </w:tr>
      <w:tr w:rsidR="003265B8" w14:paraId="4A8C7D79" w14:textId="77777777" w:rsidTr="001428F8">
        <w:tc>
          <w:tcPr>
            <w:tcW w:w="8702" w:type="dxa"/>
          </w:tcPr>
          <w:p w14:paraId="4435445D" w14:textId="77777777" w:rsidR="003265B8" w:rsidRDefault="003265B8" w:rsidP="00781287"/>
        </w:tc>
      </w:tr>
      <w:tr w:rsidR="003265B8" w14:paraId="11580F53" w14:textId="77777777" w:rsidTr="001428F8">
        <w:tc>
          <w:tcPr>
            <w:tcW w:w="8702" w:type="dxa"/>
            <w:shd w:val="clear" w:color="auto" w:fill="E7E6E6" w:themeFill="background2"/>
          </w:tcPr>
          <w:p w14:paraId="14B57BB8" w14:textId="2573E74D" w:rsidR="003265B8" w:rsidRDefault="004E156E" w:rsidP="0014644A">
            <w:pPr>
              <w:ind w:left="360"/>
            </w:pPr>
            <w:r>
              <w:t>Complétez avec u</w:t>
            </w:r>
            <w:r w:rsidR="00781287">
              <w:t>ne description de l’organisation du travail de l’équipe</w:t>
            </w:r>
          </w:p>
        </w:tc>
      </w:tr>
      <w:tr w:rsidR="003265B8" w14:paraId="6793CC8F" w14:textId="77777777" w:rsidTr="001428F8">
        <w:tc>
          <w:tcPr>
            <w:tcW w:w="8702" w:type="dxa"/>
          </w:tcPr>
          <w:p w14:paraId="7FA13C50" w14:textId="77777777" w:rsidR="003265B8" w:rsidRDefault="003265B8" w:rsidP="00781287"/>
        </w:tc>
      </w:tr>
    </w:tbl>
    <w:p w14:paraId="3CAABC8C" w14:textId="77777777" w:rsidR="003265B8" w:rsidRDefault="003265B8" w:rsidP="00781287"/>
    <w:p w14:paraId="344FAF86" w14:textId="72FEC73C" w:rsidR="00FD597A" w:rsidRDefault="00E54518" w:rsidP="00E54518">
      <w:pPr>
        <w:pStyle w:val="Titre2"/>
      </w:pPr>
      <w:r>
        <w:lastRenderedPageBreak/>
        <w:t>P</w:t>
      </w:r>
      <w:r w:rsidR="00FD597A">
        <w:t>artenariats et collaborations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81287" w14:paraId="168869FA" w14:textId="77777777" w:rsidTr="00E5774E">
        <w:tc>
          <w:tcPr>
            <w:tcW w:w="8342" w:type="dxa"/>
            <w:shd w:val="clear" w:color="auto" w:fill="E7E6E6" w:themeFill="background2"/>
          </w:tcPr>
          <w:p w14:paraId="553CBF6C" w14:textId="45BF6C07" w:rsidR="00781287" w:rsidRPr="009F6390" w:rsidRDefault="0008438A" w:rsidP="0014644A">
            <w:pPr>
              <w:ind w:left="360"/>
            </w:pPr>
            <w:r>
              <w:t xml:space="preserve">Renseignez </w:t>
            </w:r>
            <w:r w:rsidR="005D5143">
              <w:t>les partena</w:t>
            </w:r>
            <w:r>
              <w:t>riats</w:t>
            </w:r>
            <w:r w:rsidR="005D5143">
              <w:t xml:space="preserve"> actuels et pressentis</w:t>
            </w:r>
            <w:r w:rsidR="006C069C">
              <w:t xml:space="preserve"> dans le cadre de ce projet</w:t>
            </w:r>
            <w:r>
              <w:t xml:space="preserve"> en apportant des arguments les justifiant</w:t>
            </w:r>
          </w:p>
        </w:tc>
      </w:tr>
      <w:tr w:rsidR="00781287" w14:paraId="3034D9DB" w14:textId="77777777" w:rsidTr="00E5774E">
        <w:tc>
          <w:tcPr>
            <w:tcW w:w="8342" w:type="dxa"/>
          </w:tcPr>
          <w:p w14:paraId="0A566A33" w14:textId="77777777" w:rsidR="00781287" w:rsidRPr="009F6390" w:rsidRDefault="00781287" w:rsidP="00E5774E"/>
        </w:tc>
      </w:tr>
    </w:tbl>
    <w:p w14:paraId="71068D71" w14:textId="696B5AF8" w:rsidR="00B47BFD" w:rsidRDefault="00B47BFD" w:rsidP="00B25988"/>
    <w:p w14:paraId="0E03B9D6" w14:textId="583AD701" w:rsidR="000E4922" w:rsidRDefault="000E4922" w:rsidP="00064AE2">
      <w:pPr>
        <w:pStyle w:val="Titre2"/>
      </w:pPr>
      <w:r>
        <w:t>Description du calendrier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4746E" w14:paraId="79868AB9" w14:textId="77777777" w:rsidTr="00E5774E">
        <w:tc>
          <w:tcPr>
            <w:tcW w:w="9062" w:type="dxa"/>
            <w:shd w:val="clear" w:color="auto" w:fill="E7E6E6" w:themeFill="background2"/>
          </w:tcPr>
          <w:p w14:paraId="5885F0AE" w14:textId="77777777" w:rsidR="00D4746E" w:rsidRDefault="00D4746E" w:rsidP="00D4746E">
            <w:pPr>
              <w:ind w:left="720"/>
              <w:jc w:val="both"/>
            </w:pPr>
          </w:p>
          <w:p w14:paraId="73CC23CE" w14:textId="15D3EC79" w:rsidR="00D73096" w:rsidRDefault="00D73096" w:rsidP="0014644A">
            <w:pPr>
              <w:jc w:val="both"/>
            </w:pPr>
            <w:r>
              <w:t>Détaillez le calendrier prévisionnel pour l’opérationnalisation du projet, reprenant les différentes étapes du projet, les livrables attendus et l’organisation des comités d’accompagnement</w:t>
            </w:r>
          </w:p>
        </w:tc>
      </w:tr>
      <w:tr w:rsidR="00D4746E" w14:paraId="35334750" w14:textId="77777777" w:rsidTr="00D4746E">
        <w:tc>
          <w:tcPr>
            <w:tcW w:w="9062" w:type="dxa"/>
          </w:tcPr>
          <w:p w14:paraId="3984C2D5" w14:textId="77777777" w:rsidR="00D4746E" w:rsidRDefault="00D4746E" w:rsidP="00D4746E">
            <w:pPr>
              <w:pStyle w:val="Paragraphedeliste"/>
              <w:ind w:left="0"/>
            </w:pPr>
          </w:p>
        </w:tc>
      </w:tr>
    </w:tbl>
    <w:p w14:paraId="3E559A3D" w14:textId="77777777" w:rsidR="00D4746E" w:rsidRDefault="00D4746E" w:rsidP="00D4746E">
      <w:pPr>
        <w:pStyle w:val="Paragraphedeliste"/>
      </w:pPr>
    </w:p>
    <w:p w14:paraId="65DA774F" w14:textId="51463F31" w:rsidR="00E8660C" w:rsidRDefault="000E4922">
      <w:pPr>
        <w:pStyle w:val="Titre2"/>
      </w:pPr>
      <w:r>
        <w:t>Description de la méthode d’évaluation</w:t>
      </w:r>
      <w:r w:rsidR="005D5143">
        <w:t xml:space="preserve"> </w:t>
      </w:r>
      <w:r w:rsidR="004D01D7">
        <w:t>;</w:t>
      </w:r>
    </w:p>
    <w:p w14:paraId="6CB557B9" w14:textId="77777777" w:rsidR="0014644A" w:rsidRDefault="0014644A" w:rsidP="004D01D7">
      <w:pPr>
        <w:ind w:left="720"/>
      </w:pPr>
    </w:p>
    <w:p w14:paraId="1E7448DD" w14:textId="25E83664" w:rsidR="005D5143" w:rsidRDefault="00E54518" w:rsidP="004D01D7">
      <w:pPr>
        <w:ind w:left="720"/>
      </w:pPr>
      <w:r w:rsidRPr="00E54518">
        <w:t>Décrivez les mécanismes de suivi et d'évaluation du projet, du plan d’action et des activités</w:t>
      </w:r>
      <w:r>
        <w:t>.</w:t>
      </w:r>
      <w:r w:rsidRPr="00E54518">
        <w:t> </w:t>
      </w:r>
      <w:r w:rsidR="005D5143">
        <w:t xml:space="preserve"> Elle précise les livrables attendus.</w:t>
      </w:r>
    </w:p>
    <w:p w14:paraId="461DB369" w14:textId="0A474554" w:rsidR="005D5143" w:rsidRDefault="005D5143" w:rsidP="004D01D7">
      <w:pPr>
        <w:ind w:left="720"/>
      </w:pPr>
    </w:p>
    <w:p w14:paraId="3C3C296C" w14:textId="77777777" w:rsidR="005D5143" w:rsidRDefault="005D5143" w:rsidP="004D01D7">
      <w:pPr>
        <w:ind w:left="720"/>
      </w:pPr>
    </w:p>
    <w:p w14:paraId="54CCEB8A" w14:textId="6F4F6EFE" w:rsidR="00F77BDF" w:rsidRPr="00E57FAB" w:rsidRDefault="00F77BDF" w:rsidP="00064AE2">
      <w:pPr>
        <w:pStyle w:val="Titre2"/>
      </w:pPr>
      <w:r w:rsidRPr="00E57FAB">
        <w:t>Affectation de la subvention</w:t>
      </w:r>
    </w:p>
    <w:p w14:paraId="792862FC" w14:textId="30BB6F47" w:rsidR="00F77BDF" w:rsidRDefault="00F77BDF" w:rsidP="00F77BDF"/>
    <w:p w14:paraId="21A8C23F" w14:textId="5D075D2F" w:rsidR="00F77BDF" w:rsidRDefault="00F77BDF" w:rsidP="00F77BDF">
      <w:r>
        <w:t>Veuillez préciser ci-dessous, la destination de la subvention qui vous serait potentiellement allouée pour la réalisation du projet</w:t>
      </w:r>
      <w:r w:rsidR="00AE20F1">
        <w:t xml:space="preserve"> en tenant compte de votre demande en personnel et en sollicitant des frais de missions spécifiques</w:t>
      </w:r>
      <w:r>
        <w:t>. Veuillez détailler succinctement chaque poste</w:t>
      </w:r>
      <w:r w:rsidR="000E40F2">
        <w:t xml:space="preserve">, sachant que le budget total du projet est détaillé </w:t>
      </w:r>
      <w:r w:rsidR="00D73096">
        <w:t xml:space="preserve">dans </w:t>
      </w:r>
      <w:r w:rsidR="000E40F2">
        <w:t>une pièce annexée</w:t>
      </w:r>
      <w: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BDF" w14:paraId="6B9EE056" w14:textId="77777777" w:rsidTr="00F77BDF">
        <w:trPr>
          <w:trHeight w:val="2927"/>
        </w:trPr>
        <w:tc>
          <w:tcPr>
            <w:tcW w:w="9062" w:type="dxa"/>
          </w:tcPr>
          <w:p w14:paraId="027F6052" w14:textId="77777777" w:rsidR="00F77BDF" w:rsidRDefault="00F77BDF" w:rsidP="00F77BDF"/>
        </w:tc>
      </w:tr>
    </w:tbl>
    <w:p w14:paraId="50EBCEDF" w14:textId="77777777" w:rsidR="00F77BDF" w:rsidRPr="00F77BDF" w:rsidRDefault="00F77BDF" w:rsidP="00F77BDF"/>
    <w:p w14:paraId="27B4EF9C" w14:textId="54DDF91F" w:rsidR="00F77BDF" w:rsidRDefault="00F77BDF"/>
    <w:p w14:paraId="2F90142D" w14:textId="1CC70485" w:rsidR="001A1142" w:rsidRPr="00E57FAB" w:rsidRDefault="001A1142" w:rsidP="001A1142">
      <w:pPr>
        <w:pStyle w:val="Titre2"/>
        <w:rPr>
          <w:sz w:val="32"/>
          <w:szCs w:val="32"/>
        </w:rPr>
      </w:pPr>
      <w:r w:rsidRPr="00E57FAB">
        <w:rPr>
          <w:sz w:val="32"/>
          <w:szCs w:val="32"/>
        </w:rPr>
        <w:t>Déclaration sur l’honneur</w:t>
      </w:r>
    </w:p>
    <w:p w14:paraId="1A051D83" w14:textId="5149F119" w:rsidR="001A1142" w:rsidRDefault="001A1142" w:rsidP="001A1142"/>
    <w:p w14:paraId="1FA2C645" w14:textId="77777777" w:rsidR="001A1142" w:rsidRPr="00EC23E4" w:rsidRDefault="001A1142" w:rsidP="001A1142">
      <w:pPr>
        <w:tabs>
          <w:tab w:val="left" w:pos="2475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En sa qualité de candidat au présent appel à projets :</w:t>
      </w:r>
    </w:p>
    <w:p w14:paraId="1E0B5ABC" w14:textId="34E5E616" w:rsidR="001A1142" w:rsidRPr="00EC23E4" w:rsidRDefault="00EE2F9B" w:rsidP="00EE2F9B">
      <w:pPr>
        <w:pStyle w:val="Paragraphedeliste"/>
        <w:numPr>
          <w:ilvl w:val="0"/>
          <w:numId w:val="3"/>
        </w:numPr>
        <w:spacing w:after="0" w:line="276" w:lineRule="auto"/>
        <w:ind w:left="1044"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Déclare</w:t>
      </w:r>
      <w:r w:rsidR="001A1142" w:rsidRPr="00EC23E4">
        <w:rPr>
          <w:rFonts w:ascii="Arial" w:hAnsi="Arial" w:cs="Arial"/>
          <w:color w:val="000000"/>
          <w:sz w:val="20"/>
          <w:szCs w:val="20"/>
        </w:rPr>
        <w:t xml:space="preserve"> sur l'honneur avoir pris connaissance des dispositions d</w:t>
      </w:r>
      <w:r w:rsidR="006628C5" w:rsidRPr="00EC23E4">
        <w:rPr>
          <w:rFonts w:ascii="Arial" w:hAnsi="Arial" w:cs="Arial"/>
          <w:color w:val="000000"/>
          <w:sz w:val="20"/>
          <w:szCs w:val="20"/>
        </w:rPr>
        <w:t>e l’appel</w:t>
      </w:r>
      <w:r w:rsidR="001A1142" w:rsidRPr="00EC23E4">
        <w:rPr>
          <w:rFonts w:ascii="Arial" w:hAnsi="Arial" w:cs="Arial"/>
          <w:color w:val="000000"/>
          <w:sz w:val="20"/>
          <w:szCs w:val="20"/>
        </w:rPr>
        <w:t> ;</w:t>
      </w:r>
    </w:p>
    <w:p w14:paraId="1689EB2E" w14:textId="2AA6A73A" w:rsidR="00064AE2" w:rsidRPr="00EC23E4" w:rsidRDefault="00064AE2" w:rsidP="00EE2F9B">
      <w:pPr>
        <w:pStyle w:val="Paragraphedeliste"/>
        <w:numPr>
          <w:ilvl w:val="0"/>
          <w:numId w:val="3"/>
        </w:numPr>
        <w:spacing w:after="0" w:line="276" w:lineRule="auto"/>
        <w:ind w:left="1044"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Déclare sur l’honneur ne pas se trouver dans une situation de faillite ou de réorganisation judiciaire</w:t>
      </w:r>
      <w:r w:rsidR="00ED2FF5" w:rsidRPr="00EC23E4">
        <w:rPr>
          <w:rFonts w:ascii="Arial" w:hAnsi="Arial" w:cs="Arial"/>
          <w:color w:val="000000"/>
          <w:sz w:val="20"/>
          <w:szCs w:val="20"/>
        </w:rPr>
        <w:t> ;</w:t>
      </w:r>
    </w:p>
    <w:p w14:paraId="6762EE7D" w14:textId="0690A43D" w:rsidR="00EE2F9B" w:rsidRPr="00EC23E4" w:rsidRDefault="00AA7A31" w:rsidP="00EE2F9B">
      <w:pPr>
        <w:pStyle w:val="Paragraphedeliste"/>
        <w:numPr>
          <w:ilvl w:val="0"/>
          <w:numId w:val="3"/>
        </w:numPr>
        <w:spacing w:after="0" w:line="276" w:lineRule="auto"/>
        <w:ind w:left="1044"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Déclare sur l'honneur que le présent projet ne fait pas l'objet d'un double financement.</w:t>
      </w:r>
    </w:p>
    <w:p w14:paraId="34A4A70E" w14:textId="08E514D8" w:rsidR="001A1142" w:rsidRPr="00EC23E4" w:rsidRDefault="00EE2F9B" w:rsidP="001A1142">
      <w:pPr>
        <w:pStyle w:val="Paragraphedeliste"/>
        <w:numPr>
          <w:ilvl w:val="0"/>
          <w:numId w:val="3"/>
        </w:numPr>
        <w:spacing w:after="0" w:line="276" w:lineRule="auto"/>
        <w:ind w:left="1044"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S’engage</w:t>
      </w:r>
      <w:r w:rsidR="001A1142" w:rsidRPr="00EC23E4">
        <w:rPr>
          <w:rFonts w:ascii="Arial" w:hAnsi="Arial" w:cs="Arial"/>
          <w:color w:val="000000"/>
          <w:sz w:val="20"/>
          <w:szCs w:val="20"/>
        </w:rPr>
        <w:t xml:space="preserve"> à :</w:t>
      </w:r>
    </w:p>
    <w:p w14:paraId="2BA985E0" w14:textId="77777777" w:rsidR="001A1142" w:rsidRPr="00EC23E4" w:rsidRDefault="001A1142" w:rsidP="001A1142">
      <w:pPr>
        <w:pStyle w:val="Paragraphedeliste"/>
        <w:rPr>
          <w:rFonts w:ascii="Arial" w:hAnsi="Arial" w:cs="Arial"/>
          <w:color w:val="000000"/>
          <w:sz w:val="20"/>
          <w:szCs w:val="20"/>
        </w:rPr>
      </w:pPr>
    </w:p>
    <w:p w14:paraId="53C8E58A" w14:textId="0A82C31C" w:rsidR="00084E52" w:rsidRPr="005A47A7" w:rsidRDefault="003B4818" w:rsidP="004949FF">
      <w:pPr>
        <w:pStyle w:val="Paragraphedeliste"/>
        <w:numPr>
          <w:ilvl w:val="1"/>
          <w:numId w:val="4"/>
        </w:numPr>
        <w:rPr>
          <w:rFonts w:ascii="Arial" w:eastAsia="Verdana" w:hAnsi="Arial" w:cs="Arial"/>
        </w:rPr>
      </w:pPr>
      <w:r w:rsidRPr="005A47A7">
        <w:rPr>
          <w:rFonts w:ascii="Arial" w:eastAsia="Verdana" w:hAnsi="Arial" w:cs="Arial"/>
        </w:rPr>
        <w:t>Ne</w:t>
      </w:r>
      <w:r w:rsidR="00084E52" w:rsidRPr="005A47A7">
        <w:rPr>
          <w:rFonts w:ascii="Arial" w:eastAsia="Verdana" w:hAnsi="Arial" w:cs="Arial"/>
        </w:rPr>
        <w:t xml:space="preserve"> solliciter aucune participation financière auprès des bénéficiaires</w:t>
      </w:r>
      <w:r w:rsidR="006A45FD" w:rsidRPr="005A47A7">
        <w:rPr>
          <w:rFonts w:ascii="Arial" w:eastAsia="Verdana" w:hAnsi="Arial" w:cs="Arial"/>
        </w:rPr>
        <w:t>.</w:t>
      </w:r>
    </w:p>
    <w:p w14:paraId="5F443533" w14:textId="77777777" w:rsidR="00084E52" w:rsidRPr="005A47A7" w:rsidRDefault="00084E52" w:rsidP="003B4818">
      <w:pPr>
        <w:pStyle w:val="Paragraphedeliste"/>
        <w:ind w:left="1440"/>
        <w:rPr>
          <w:rFonts w:ascii="Arial" w:eastAsia="Verdana" w:hAnsi="Arial" w:cs="Arial"/>
        </w:rPr>
      </w:pPr>
    </w:p>
    <w:p w14:paraId="4E726D12" w14:textId="77777777" w:rsidR="001A1142" w:rsidRPr="005A47A7" w:rsidRDefault="001A1142" w:rsidP="001A1142">
      <w:pPr>
        <w:pStyle w:val="Paragraphedeliste"/>
        <w:spacing w:after="0"/>
        <w:ind w:left="1440"/>
        <w:jc w:val="both"/>
        <w:rPr>
          <w:rFonts w:ascii="Arial" w:eastAsia="Verdana" w:hAnsi="Arial" w:cs="Arial"/>
        </w:rPr>
      </w:pPr>
      <w:bookmarkStart w:id="4" w:name="_Hlk108007977"/>
    </w:p>
    <w:bookmarkEnd w:id="4"/>
    <w:p w14:paraId="16CF36C4" w14:textId="77777777" w:rsidR="001A1142" w:rsidRPr="00EC23E4" w:rsidRDefault="001A1142" w:rsidP="001A1142">
      <w:pPr>
        <w:tabs>
          <w:tab w:val="left" w:pos="15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74ADE9" w14:textId="026FD4CA" w:rsidR="001A1142" w:rsidRPr="00EC23E4" w:rsidRDefault="001A1142" w:rsidP="001A1142">
      <w:pPr>
        <w:tabs>
          <w:tab w:val="left" w:pos="1560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Fait à ………………………………………………, le …………</w:t>
      </w:r>
      <w:proofErr w:type="gramStart"/>
      <w:r w:rsidRPr="00EC23E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C23E4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14:paraId="654079AA" w14:textId="77777777" w:rsidR="001A1142" w:rsidRPr="00EC23E4" w:rsidRDefault="001A1142" w:rsidP="001A1142">
      <w:pPr>
        <w:tabs>
          <w:tab w:val="left" w:pos="1560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5886D89" w14:textId="77777777" w:rsidR="001A1142" w:rsidRPr="00EC23E4" w:rsidRDefault="001A1142" w:rsidP="001A1142">
      <w:pPr>
        <w:tabs>
          <w:tab w:val="left" w:pos="1560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C23E4">
        <w:rPr>
          <w:rFonts w:ascii="Arial" w:hAnsi="Arial" w:cs="Arial"/>
          <w:color w:val="000000"/>
          <w:sz w:val="20"/>
          <w:szCs w:val="20"/>
        </w:rPr>
        <w:t>Signature :</w:t>
      </w:r>
    </w:p>
    <w:p w14:paraId="3BD66D6F" w14:textId="77777777" w:rsidR="001A1142" w:rsidRPr="005A47A7" w:rsidRDefault="001A1142" w:rsidP="001A1142">
      <w:pPr>
        <w:rPr>
          <w:rFonts w:ascii="Arial" w:hAnsi="Arial" w:cs="Arial"/>
        </w:rPr>
      </w:pPr>
    </w:p>
    <w:sectPr w:rsidR="001A1142" w:rsidRPr="005A47A7" w:rsidSect="00F77BDF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7481" w14:textId="77777777" w:rsidR="00073BA6" w:rsidRDefault="00073BA6" w:rsidP="00F77BDF">
      <w:pPr>
        <w:spacing w:after="0" w:line="240" w:lineRule="auto"/>
      </w:pPr>
      <w:r>
        <w:separator/>
      </w:r>
    </w:p>
  </w:endnote>
  <w:endnote w:type="continuationSeparator" w:id="0">
    <w:p w14:paraId="56530B2D" w14:textId="77777777" w:rsidR="00073BA6" w:rsidRDefault="00073BA6" w:rsidP="00F7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455280"/>
      <w:docPartObj>
        <w:docPartGallery w:val="Page Numbers (Bottom of Page)"/>
        <w:docPartUnique/>
      </w:docPartObj>
    </w:sdtPr>
    <w:sdtEndPr/>
    <w:sdtContent>
      <w:p w14:paraId="1FC7A396" w14:textId="28F0D82F" w:rsidR="00F77BDF" w:rsidRDefault="00F77B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79FD6E" w14:textId="77777777" w:rsidR="00F77BDF" w:rsidRDefault="00F77B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81A7" w14:textId="77777777" w:rsidR="00073BA6" w:rsidRDefault="00073BA6" w:rsidP="00F77BDF">
      <w:pPr>
        <w:spacing w:after="0" w:line="240" w:lineRule="auto"/>
      </w:pPr>
      <w:r>
        <w:separator/>
      </w:r>
    </w:p>
  </w:footnote>
  <w:footnote w:type="continuationSeparator" w:id="0">
    <w:p w14:paraId="178D0FB6" w14:textId="77777777" w:rsidR="00073BA6" w:rsidRDefault="00073BA6" w:rsidP="00F77BDF">
      <w:pPr>
        <w:spacing w:after="0" w:line="240" w:lineRule="auto"/>
      </w:pPr>
      <w:r>
        <w:continuationSeparator/>
      </w:r>
    </w:p>
  </w:footnote>
  <w:footnote w:id="1">
    <w:p w14:paraId="5C956E68" w14:textId="1AA6D41F" w:rsidR="00C04952" w:rsidRDefault="00C04952">
      <w:pPr>
        <w:pStyle w:val="Notedebasdepage"/>
      </w:pPr>
      <w:r>
        <w:rPr>
          <w:rStyle w:val="Appelnotedebasdep"/>
        </w:rPr>
        <w:footnoteRef/>
      </w:r>
      <w:r>
        <w:t xml:space="preserve"> Dupliquer le tableau si nécessaire (objectifs 3 et 4)</w:t>
      </w:r>
    </w:p>
  </w:footnote>
  <w:footnote w:id="2">
    <w:p w14:paraId="0D60B558" w14:textId="77777777" w:rsidR="00C04952" w:rsidRDefault="00C04952" w:rsidP="00C04952">
      <w:pPr>
        <w:pStyle w:val="Notedebasdepage"/>
      </w:pPr>
      <w:r>
        <w:rPr>
          <w:rStyle w:val="Appelnotedebasdep"/>
        </w:rPr>
        <w:footnoteRef/>
      </w:r>
      <w:r>
        <w:t xml:space="preserve"> Dupliquer le tableau si nécessaire (objectifs 3 et 4)</w:t>
      </w:r>
    </w:p>
    <w:p w14:paraId="461DBACF" w14:textId="5219B108" w:rsidR="00C04952" w:rsidRDefault="00C0495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1BE"/>
    <w:multiLevelType w:val="hybridMultilevel"/>
    <w:tmpl w:val="617C46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C3F"/>
    <w:multiLevelType w:val="hybridMultilevel"/>
    <w:tmpl w:val="85048EC0"/>
    <w:lvl w:ilvl="0" w:tplc="E2B826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77FE"/>
    <w:multiLevelType w:val="hybridMultilevel"/>
    <w:tmpl w:val="FCA4CDD8"/>
    <w:lvl w:ilvl="0" w:tplc="7BB06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416"/>
    <w:multiLevelType w:val="hybridMultilevel"/>
    <w:tmpl w:val="84B46E48"/>
    <w:lvl w:ilvl="0" w:tplc="85D6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55B4"/>
    <w:multiLevelType w:val="hybridMultilevel"/>
    <w:tmpl w:val="70DAE0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55E8"/>
    <w:multiLevelType w:val="hybridMultilevel"/>
    <w:tmpl w:val="EF620A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ED838">
      <w:numFmt w:val="bullet"/>
      <w:lvlText w:val="-"/>
      <w:lvlJc w:val="left"/>
      <w:pPr>
        <w:ind w:left="2508" w:hanging="708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265B1"/>
    <w:multiLevelType w:val="multilevel"/>
    <w:tmpl w:val="08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" w15:restartNumberingAfterBreak="0">
    <w:nsid w:val="56D75122"/>
    <w:multiLevelType w:val="multilevel"/>
    <w:tmpl w:val="83361B20"/>
    <w:lvl w:ilvl="0">
      <w:start w:val="1"/>
      <w:numFmt w:val="decimal"/>
      <w:lvlText w:val="%1)"/>
      <w:lvlJc w:val="left"/>
      <w:pPr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68" w:firstLine="0"/>
      </w:pPr>
      <w:rPr>
        <w:rFonts w:hint="default"/>
      </w:rPr>
    </w:lvl>
  </w:abstractNum>
  <w:abstractNum w:abstractNumId="8" w15:restartNumberingAfterBreak="0">
    <w:nsid w:val="740E0D8D"/>
    <w:multiLevelType w:val="hybridMultilevel"/>
    <w:tmpl w:val="181EAA3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279345">
    <w:abstractNumId w:val="7"/>
  </w:num>
  <w:num w:numId="2" w16cid:durableId="1501237360">
    <w:abstractNumId w:val="6"/>
  </w:num>
  <w:num w:numId="3" w16cid:durableId="22951070">
    <w:abstractNumId w:val="8"/>
  </w:num>
  <w:num w:numId="4" w16cid:durableId="207692751">
    <w:abstractNumId w:val="0"/>
  </w:num>
  <w:num w:numId="5" w16cid:durableId="179588832">
    <w:abstractNumId w:val="0"/>
  </w:num>
  <w:num w:numId="6" w16cid:durableId="821776441">
    <w:abstractNumId w:val="8"/>
  </w:num>
  <w:num w:numId="7" w16cid:durableId="778333516">
    <w:abstractNumId w:val="5"/>
  </w:num>
  <w:num w:numId="8" w16cid:durableId="571429544">
    <w:abstractNumId w:val="4"/>
  </w:num>
  <w:num w:numId="9" w16cid:durableId="1960183032">
    <w:abstractNumId w:val="3"/>
  </w:num>
  <w:num w:numId="10" w16cid:durableId="532576543">
    <w:abstractNumId w:val="1"/>
  </w:num>
  <w:num w:numId="11" w16cid:durableId="785929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815057">
    <w:abstractNumId w:val="2"/>
  </w:num>
  <w:num w:numId="13" w16cid:durableId="1205215916">
    <w:abstractNumId w:val="6"/>
  </w:num>
  <w:num w:numId="14" w16cid:durableId="2126728787">
    <w:abstractNumId w:val="6"/>
  </w:num>
  <w:num w:numId="15" w16cid:durableId="1541286727">
    <w:abstractNumId w:val="6"/>
  </w:num>
  <w:num w:numId="16" w16cid:durableId="60801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CC"/>
    <w:rsid w:val="00004AE7"/>
    <w:rsid w:val="00032D72"/>
    <w:rsid w:val="000557C8"/>
    <w:rsid w:val="00064AE2"/>
    <w:rsid w:val="00072589"/>
    <w:rsid w:val="00073BA6"/>
    <w:rsid w:val="000812AF"/>
    <w:rsid w:val="0008438A"/>
    <w:rsid w:val="00084E52"/>
    <w:rsid w:val="0009578F"/>
    <w:rsid w:val="000A1E35"/>
    <w:rsid w:val="000B6EBC"/>
    <w:rsid w:val="000D64C3"/>
    <w:rsid w:val="000E40F2"/>
    <w:rsid w:val="000E4922"/>
    <w:rsid w:val="000E5253"/>
    <w:rsid w:val="000F2857"/>
    <w:rsid w:val="00105F67"/>
    <w:rsid w:val="00114FD4"/>
    <w:rsid w:val="00125ACC"/>
    <w:rsid w:val="00141276"/>
    <w:rsid w:val="001428F8"/>
    <w:rsid w:val="0014644A"/>
    <w:rsid w:val="0017301A"/>
    <w:rsid w:val="00173D14"/>
    <w:rsid w:val="00185E8B"/>
    <w:rsid w:val="001A1142"/>
    <w:rsid w:val="001A37D5"/>
    <w:rsid w:val="001A7E84"/>
    <w:rsid w:val="001D1B8F"/>
    <w:rsid w:val="001E3B63"/>
    <w:rsid w:val="001E473E"/>
    <w:rsid w:val="001E6BED"/>
    <w:rsid w:val="00200932"/>
    <w:rsid w:val="00201CAF"/>
    <w:rsid w:val="00232026"/>
    <w:rsid w:val="0027339A"/>
    <w:rsid w:val="00294B5A"/>
    <w:rsid w:val="00297111"/>
    <w:rsid w:val="002A4358"/>
    <w:rsid w:val="002C747E"/>
    <w:rsid w:val="002D4DC7"/>
    <w:rsid w:val="003265B8"/>
    <w:rsid w:val="003446A1"/>
    <w:rsid w:val="003626C8"/>
    <w:rsid w:val="00390457"/>
    <w:rsid w:val="003B4818"/>
    <w:rsid w:val="003C3642"/>
    <w:rsid w:val="003D634B"/>
    <w:rsid w:val="003E2F8F"/>
    <w:rsid w:val="004020CE"/>
    <w:rsid w:val="00431840"/>
    <w:rsid w:val="00435194"/>
    <w:rsid w:val="00441BBB"/>
    <w:rsid w:val="00457F89"/>
    <w:rsid w:val="004949FF"/>
    <w:rsid w:val="004D01D7"/>
    <w:rsid w:val="004E156E"/>
    <w:rsid w:val="00503EDB"/>
    <w:rsid w:val="0051151C"/>
    <w:rsid w:val="00525362"/>
    <w:rsid w:val="005277ED"/>
    <w:rsid w:val="005854CC"/>
    <w:rsid w:val="0059744D"/>
    <w:rsid w:val="005A0206"/>
    <w:rsid w:val="005A47A7"/>
    <w:rsid w:val="005B3FD5"/>
    <w:rsid w:val="005C5A87"/>
    <w:rsid w:val="005D5143"/>
    <w:rsid w:val="006336AB"/>
    <w:rsid w:val="006628C5"/>
    <w:rsid w:val="006666AD"/>
    <w:rsid w:val="00696EBF"/>
    <w:rsid w:val="006A45FD"/>
    <w:rsid w:val="006C069C"/>
    <w:rsid w:val="007527C3"/>
    <w:rsid w:val="007573AA"/>
    <w:rsid w:val="00781287"/>
    <w:rsid w:val="007975F2"/>
    <w:rsid w:val="007B5D42"/>
    <w:rsid w:val="007F60C9"/>
    <w:rsid w:val="00810300"/>
    <w:rsid w:val="00832273"/>
    <w:rsid w:val="008759AE"/>
    <w:rsid w:val="00877B9D"/>
    <w:rsid w:val="00897930"/>
    <w:rsid w:val="008C51E4"/>
    <w:rsid w:val="008D7DBD"/>
    <w:rsid w:val="008F2217"/>
    <w:rsid w:val="008F76A4"/>
    <w:rsid w:val="009135F6"/>
    <w:rsid w:val="00954A0E"/>
    <w:rsid w:val="00957C8C"/>
    <w:rsid w:val="00960F27"/>
    <w:rsid w:val="009632B2"/>
    <w:rsid w:val="00967A5C"/>
    <w:rsid w:val="00967D60"/>
    <w:rsid w:val="0099237F"/>
    <w:rsid w:val="009A2838"/>
    <w:rsid w:val="009B6BA9"/>
    <w:rsid w:val="009C32BE"/>
    <w:rsid w:val="009C534A"/>
    <w:rsid w:val="009E55C2"/>
    <w:rsid w:val="009F6390"/>
    <w:rsid w:val="00A5615C"/>
    <w:rsid w:val="00A74AE5"/>
    <w:rsid w:val="00A83207"/>
    <w:rsid w:val="00A936A2"/>
    <w:rsid w:val="00AA7A31"/>
    <w:rsid w:val="00AE20F1"/>
    <w:rsid w:val="00B139BE"/>
    <w:rsid w:val="00B25988"/>
    <w:rsid w:val="00B444BD"/>
    <w:rsid w:val="00B47BFD"/>
    <w:rsid w:val="00B52B30"/>
    <w:rsid w:val="00B5700E"/>
    <w:rsid w:val="00B82B68"/>
    <w:rsid w:val="00BB0037"/>
    <w:rsid w:val="00BB7CDF"/>
    <w:rsid w:val="00BC4F84"/>
    <w:rsid w:val="00C04952"/>
    <w:rsid w:val="00C0523C"/>
    <w:rsid w:val="00C1037C"/>
    <w:rsid w:val="00C54C59"/>
    <w:rsid w:val="00C9502C"/>
    <w:rsid w:val="00CE35D8"/>
    <w:rsid w:val="00CE3FF6"/>
    <w:rsid w:val="00D0796F"/>
    <w:rsid w:val="00D130AF"/>
    <w:rsid w:val="00D15B00"/>
    <w:rsid w:val="00D41084"/>
    <w:rsid w:val="00D4746E"/>
    <w:rsid w:val="00D73096"/>
    <w:rsid w:val="00D838EE"/>
    <w:rsid w:val="00DA0CC6"/>
    <w:rsid w:val="00DB5381"/>
    <w:rsid w:val="00E16FF3"/>
    <w:rsid w:val="00E539E8"/>
    <w:rsid w:val="00E54518"/>
    <w:rsid w:val="00E547A5"/>
    <w:rsid w:val="00E5774E"/>
    <w:rsid w:val="00E57FAB"/>
    <w:rsid w:val="00E817E8"/>
    <w:rsid w:val="00E8660C"/>
    <w:rsid w:val="00E92ECC"/>
    <w:rsid w:val="00EA786E"/>
    <w:rsid w:val="00EC23E4"/>
    <w:rsid w:val="00ED2FF5"/>
    <w:rsid w:val="00EE2F9B"/>
    <w:rsid w:val="00EE3871"/>
    <w:rsid w:val="00F008CF"/>
    <w:rsid w:val="00F24241"/>
    <w:rsid w:val="00F405B7"/>
    <w:rsid w:val="00F53274"/>
    <w:rsid w:val="00F62D26"/>
    <w:rsid w:val="00F71ACA"/>
    <w:rsid w:val="00F77BDF"/>
    <w:rsid w:val="00F77C79"/>
    <w:rsid w:val="00F80AAA"/>
    <w:rsid w:val="00F87402"/>
    <w:rsid w:val="00F9419D"/>
    <w:rsid w:val="00FD597A"/>
    <w:rsid w:val="00FD6977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B886E"/>
  <w15:docId w15:val="{FA5CF214-7A4D-49F3-8F90-2FEF792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7C"/>
  </w:style>
  <w:style w:type="paragraph" w:styleId="Titre1">
    <w:name w:val="heading 1"/>
    <w:basedOn w:val="Normal"/>
    <w:next w:val="Normal"/>
    <w:link w:val="Titre1Car"/>
    <w:uiPriority w:val="9"/>
    <w:qFormat/>
    <w:rsid w:val="00441BBB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65B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BB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41BB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1BB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1BB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BB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1BB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1BB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41BBB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41BBB"/>
    <w:rPr>
      <w:rFonts w:eastAsiaTheme="minorEastAsia"/>
      <w:lang w:eastAsia="fr-BE"/>
    </w:rPr>
  </w:style>
  <w:style w:type="character" w:styleId="Textedelespacerserv">
    <w:name w:val="Placeholder Text"/>
    <w:basedOn w:val="Policepardfaut"/>
    <w:uiPriority w:val="99"/>
    <w:semiHidden/>
    <w:rsid w:val="00441BBB"/>
    <w:rPr>
      <w:color w:val="808080"/>
    </w:rPr>
  </w:style>
  <w:style w:type="paragraph" w:styleId="Paragraphedeliste">
    <w:name w:val="List Paragraph"/>
    <w:aliases w:val="Paragraphe + puce,Lettre d'introduction,liste à numéros,List Paragraph1,Numbered paragraph 1,Paragraphe de liste1,tiret2,Nummering,FooterText,List Paragraph (bulleted list),Bullet 1 List,Paragraphe de liste3,Bulleted Lijst,puce,TITRE"/>
    <w:basedOn w:val="Normal"/>
    <w:link w:val="ParagraphedelisteCar"/>
    <w:uiPriority w:val="34"/>
    <w:qFormat/>
    <w:rsid w:val="00441B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4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265B8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41B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41B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1B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1B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1B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41B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41B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edelisteCar">
    <w:name w:val="Paragraphe de liste Car"/>
    <w:aliases w:val="Paragraphe + puce Car,Lettre d'introduction Car,liste à numéros Car,List Paragraph1 Car,Numbered paragraph 1 Car,Paragraphe de liste1 Car,tiret2 Car,Nummering Car,FooterText Car,List Paragraph (bulleted list) Car,puce Car"/>
    <w:basedOn w:val="Policepardfaut"/>
    <w:link w:val="Paragraphedeliste"/>
    <w:uiPriority w:val="34"/>
    <w:qFormat/>
    <w:locked/>
    <w:rsid w:val="001A1142"/>
  </w:style>
  <w:style w:type="paragraph" w:styleId="En-tte">
    <w:name w:val="header"/>
    <w:basedOn w:val="Normal"/>
    <w:link w:val="En-tteCar"/>
    <w:uiPriority w:val="99"/>
    <w:unhideWhenUsed/>
    <w:rsid w:val="00F7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BDF"/>
  </w:style>
  <w:style w:type="paragraph" w:styleId="Pieddepage">
    <w:name w:val="footer"/>
    <w:basedOn w:val="Normal"/>
    <w:link w:val="PieddepageCar"/>
    <w:uiPriority w:val="99"/>
    <w:unhideWhenUsed/>
    <w:rsid w:val="00F7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BDF"/>
  </w:style>
  <w:style w:type="paragraph" w:styleId="Rvision">
    <w:name w:val="Revision"/>
    <w:hidden/>
    <w:uiPriority w:val="99"/>
    <w:semiHidden/>
    <w:rsid w:val="00954A0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0C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C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0C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CC6"/>
    <w:rPr>
      <w:b/>
      <w:bCs/>
      <w:sz w:val="20"/>
      <w:szCs w:val="20"/>
    </w:rPr>
  </w:style>
  <w:style w:type="character" w:customStyle="1" w:styleId="cf01">
    <w:name w:val="cf01"/>
    <w:basedOn w:val="Policepardfaut"/>
    <w:rsid w:val="00A74AE5"/>
    <w:rPr>
      <w:rFonts w:ascii="Segoe UI" w:hAnsi="Segoe UI" w:cs="Segoe UI" w:hint="default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2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2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C2D36-880A-4F68-A73B-F566DA12E7D7}"/>
      </w:docPartPr>
      <w:docPartBody>
        <w:p w:rsidR="00137FF8" w:rsidRDefault="00A903E3">
          <w:r w:rsidRPr="00C914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3"/>
    <w:rsid w:val="000637EA"/>
    <w:rsid w:val="00114FD4"/>
    <w:rsid w:val="00137FF8"/>
    <w:rsid w:val="0017301A"/>
    <w:rsid w:val="0022691E"/>
    <w:rsid w:val="002B164F"/>
    <w:rsid w:val="00390457"/>
    <w:rsid w:val="004020CE"/>
    <w:rsid w:val="00661E5C"/>
    <w:rsid w:val="007573AA"/>
    <w:rsid w:val="009A2838"/>
    <w:rsid w:val="009B6BA9"/>
    <w:rsid w:val="00A00931"/>
    <w:rsid w:val="00A903E3"/>
    <w:rsid w:val="00C54C59"/>
    <w:rsid w:val="00EF7ACA"/>
    <w:rsid w:val="00F04AE8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16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9efd09-401c-4544-9115-f68363270b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BB3A7321E044801FC44288A34C2A" ma:contentTypeVersion="6" ma:contentTypeDescription="Crée un document." ma:contentTypeScope="" ma:versionID="6b73a9a71183cf01686a63bb9bda2bc2">
  <xsd:schema xmlns:xsd="http://www.w3.org/2001/XMLSchema" xmlns:xs="http://www.w3.org/2001/XMLSchema" xmlns:p="http://schemas.microsoft.com/office/2006/metadata/properties" xmlns:ns3="c29efd09-401c-4544-9115-f68363270b24" xmlns:ns4="1f82f34c-3382-46b5-a792-55a463051a26" targetNamespace="http://schemas.microsoft.com/office/2006/metadata/properties" ma:root="true" ma:fieldsID="461268a5b815316919baf67a7f8c32e2" ns3:_="" ns4:_="">
    <xsd:import namespace="c29efd09-401c-4544-9115-f68363270b24"/>
    <xsd:import namespace="1f82f34c-3382-46b5-a792-55a463051a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fd09-401c-4544-9115-f68363270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f34c-3382-46b5-a792-55a463051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7D4EB-EAA7-4935-8F93-BBCBA8AF4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17673-0897-4B75-ABE6-9E42DD202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AEB29-A56D-4FC7-A2CB-74FB33DA582D}">
  <ds:schemaRefs>
    <ds:schemaRef ds:uri="http://schemas.microsoft.com/office/2006/metadata/properties"/>
    <ds:schemaRef ds:uri="http://schemas.microsoft.com/office/infopath/2007/PartnerControls"/>
    <ds:schemaRef ds:uri="c29efd09-401c-4544-9115-f68363270b24"/>
  </ds:schemaRefs>
</ds:datastoreItem>
</file>

<file path=customXml/itemProps4.xml><?xml version="1.0" encoding="utf-8"?>
<ds:datastoreItem xmlns:ds="http://schemas.openxmlformats.org/officeDocument/2006/customXml" ds:itemID="{D2B3C862-BAD0-4DE0-906F-D0F3A897D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fd09-401c-4544-9115-f68363270b24"/>
    <ds:schemaRef ds:uri="1f82f34c-3382-46b5-a792-55a463051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CARDELLA Lucas</dc:creator>
  <cp:keywords/>
  <dc:description/>
  <cp:lastModifiedBy>DELFERRIERE Emilie</cp:lastModifiedBy>
  <cp:revision>12</cp:revision>
  <dcterms:created xsi:type="dcterms:W3CDTF">2025-05-12T09:49:00Z</dcterms:created>
  <dcterms:modified xsi:type="dcterms:W3CDTF">2025-05-16T10:11:00Z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0x010100707EBB3A7321E044801FC44288A34C2A</vt:lpwstr>
  </property>
</Properties>
</file>